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DC37C1" w:rsidR="007663FA" w:rsidP="00975BDB" w:rsidRDefault="008212B4" w14:paraId="5D6018E4" w14:textId="5224A598">
      <w:pPr>
        <w:tabs>
          <w:tab w:val="right" w:pos="5580"/>
          <w:tab w:val="left" w:pos="5760"/>
          <w:tab w:val="right" w:pos="11160"/>
        </w:tabs>
        <w:spacing w:before="120" w:line="360" w:lineRule="auto"/>
        <w:rPr>
          <w:rFonts w:ascii="Poppins" w:hAnsi="Poppins" w:cs="Poppins"/>
          <w:bCs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</w:rPr>
        <w:t xml:space="preserve">Individual’s </w:t>
      </w:r>
      <w:r w:rsidR="006D4747">
        <w:rPr>
          <w:rFonts w:ascii="Poppins" w:hAnsi="Poppins" w:cs="Poppins"/>
          <w:b/>
          <w:sz w:val="20"/>
          <w:szCs w:val="20"/>
        </w:rPr>
        <w:t>Name:</w:t>
      </w:r>
      <w:r w:rsidRPr="00DC37C1" w:rsidR="007663FA">
        <w:rPr>
          <w:rFonts w:ascii="Poppins" w:hAnsi="Poppins" w:cs="Poppins"/>
          <w:bCs/>
          <w:sz w:val="20"/>
          <w:szCs w:val="20"/>
          <w:u w:val="single"/>
        </w:rPr>
        <w:tab/>
      </w:r>
    </w:p>
    <w:p w:rsidR="00975BDB" w:rsidP="00975BDB" w:rsidRDefault="007663FA" w14:paraId="3108D79E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 w:rsidRPr="00DC37C1">
        <w:rPr>
          <w:rFonts w:ascii="Poppins" w:hAnsi="Poppins" w:cs="Poppins"/>
          <w:b/>
          <w:bCs/>
          <w:sz w:val="20"/>
          <w:szCs w:val="20"/>
        </w:rPr>
        <w:t>Unit Name:</w:t>
      </w:r>
      <w:r w:rsidRPr="00DC37C1">
        <w:rPr>
          <w:rFonts w:ascii="Poppins" w:hAnsi="Poppins" w:cs="Poppins"/>
          <w:sz w:val="20"/>
          <w:szCs w:val="20"/>
          <w:u w:val="single"/>
        </w:rPr>
        <w:tab/>
      </w:r>
    </w:p>
    <w:p w:rsidRPr="00975BDB" w:rsidR="00975BDB" w:rsidP="00975BDB" w:rsidRDefault="00975BDB" w14:paraId="3751E381" w14:textId="4F0C96FA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Unit Leader Name:</w:t>
      </w:r>
      <w:r w:rsidRPr="00DC37C1">
        <w:rPr>
          <w:rFonts w:ascii="Poppins" w:hAnsi="Poppins" w:cs="Poppins"/>
          <w:bCs/>
          <w:sz w:val="20"/>
          <w:szCs w:val="20"/>
          <w:u w:val="single"/>
        </w:rPr>
        <w:tab/>
      </w:r>
    </w:p>
    <w:p w:rsidR="00975BDB" w:rsidP="00975BDB" w:rsidRDefault="00975BDB" w14:paraId="5B91A002" w14:textId="4978A379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bCs/>
          <w:sz w:val="20"/>
          <w:szCs w:val="20"/>
        </w:rPr>
        <w:t>Unit Leader Number</w:t>
      </w:r>
      <w:r w:rsidRPr="00DC37C1">
        <w:rPr>
          <w:rFonts w:ascii="Poppins" w:hAnsi="Poppins" w:cs="Poppins"/>
          <w:b/>
          <w:bCs/>
          <w:sz w:val="20"/>
          <w:szCs w:val="20"/>
        </w:rPr>
        <w:t>:</w:t>
      </w:r>
      <w:r w:rsidRPr="00DC37C1">
        <w:rPr>
          <w:rFonts w:ascii="Poppins" w:hAnsi="Poppins" w:cs="Poppins"/>
          <w:sz w:val="20"/>
          <w:szCs w:val="20"/>
          <w:u w:val="single"/>
        </w:rPr>
        <w:tab/>
      </w:r>
    </w:p>
    <w:p w:rsidRPr="00975BDB" w:rsidR="00975BDB" w:rsidP="00975BDB" w:rsidRDefault="00975BDB" w14:paraId="4A045408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Unit Leader Name:</w:t>
      </w:r>
      <w:r w:rsidRPr="00DC37C1">
        <w:rPr>
          <w:rFonts w:ascii="Poppins" w:hAnsi="Poppins" w:cs="Poppins"/>
          <w:bCs/>
          <w:sz w:val="20"/>
          <w:szCs w:val="20"/>
          <w:u w:val="single"/>
        </w:rPr>
        <w:tab/>
      </w:r>
    </w:p>
    <w:p w:rsidR="00975BDB" w:rsidP="00975BDB" w:rsidRDefault="00975BDB" w14:paraId="50B80ADC" w14:textId="38EE9EBC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bCs/>
          <w:sz w:val="20"/>
          <w:szCs w:val="20"/>
        </w:rPr>
        <w:t>Unit Leader Number</w:t>
      </w:r>
      <w:r w:rsidRPr="00DC37C1">
        <w:rPr>
          <w:rFonts w:ascii="Poppins" w:hAnsi="Poppins" w:cs="Poppins"/>
          <w:b/>
          <w:bCs/>
          <w:sz w:val="20"/>
          <w:szCs w:val="20"/>
        </w:rPr>
        <w:t>:</w:t>
      </w:r>
      <w:r w:rsidRPr="00DC37C1">
        <w:rPr>
          <w:rFonts w:ascii="Poppins" w:hAnsi="Poppins" w:cs="Poppins"/>
          <w:sz w:val="20"/>
          <w:szCs w:val="20"/>
          <w:u w:val="single"/>
        </w:rPr>
        <w:tab/>
      </w:r>
    </w:p>
    <w:p w:rsidRPr="00803331" w:rsidR="00350E92" w:rsidP="00921EC3" w:rsidRDefault="0018079F" w14:paraId="37DDBC12" w14:textId="3F85849F">
      <w:pPr>
        <w:tabs>
          <w:tab w:val="left" w:pos="8505"/>
        </w:tabs>
        <w:spacing w:after="120"/>
        <w:jc w:val="center"/>
        <w:rPr>
          <w:rFonts w:ascii="Poppins" w:hAnsi="Poppins" w:cs="Poppins"/>
          <w:b/>
          <w:bCs/>
          <w:sz w:val="20"/>
          <w:szCs w:val="20"/>
        </w:rPr>
      </w:pPr>
      <w:r w:rsidRPr="00803331">
        <w:rPr>
          <w:rFonts w:ascii="Poppins" w:hAnsi="Poppins" w:cs="Poppins"/>
          <w:b/>
          <w:bCs/>
          <w:sz w:val="20"/>
          <w:szCs w:val="20"/>
        </w:rPr>
        <w:t>P</w:t>
      </w:r>
      <w:r w:rsidRPr="00803331" w:rsidR="00810033">
        <w:rPr>
          <w:rFonts w:ascii="Poppins" w:hAnsi="Poppins" w:cs="Poppins"/>
          <w:b/>
          <w:bCs/>
          <w:sz w:val="20"/>
          <w:szCs w:val="20"/>
        </w:rPr>
        <w:t>lease record any treatment given during</w:t>
      </w:r>
      <w:r w:rsidRPr="00803331">
        <w:rPr>
          <w:rFonts w:ascii="Poppins" w:hAnsi="Poppins" w:cs="Poppins"/>
          <w:b/>
          <w:bCs/>
          <w:sz w:val="20"/>
          <w:szCs w:val="20"/>
        </w:rPr>
        <w:t xml:space="preserve"> </w:t>
      </w:r>
      <w:r w:rsidR="008D6814">
        <w:rPr>
          <w:rFonts w:ascii="Poppins" w:hAnsi="Poppins" w:cs="Poppins"/>
          <w:b/>
          <w:bCs/>
          <w:sz w:val="20"/>
          <w:szCs w:val="20"/>
        </w:rPr>
        <w:t>Camp EPIC</w:t>
      </w:r>
      <w:r w:rsidRPr="00803331">
        <w:rPr>
          <w:rFonts w:ascii="Poppins" w:hAnsi="Poppins" w:cs="Poppins"/>
          <w:b/>
          <w:bCs/>
          <w:sz w:val="20"/>
          <w:szCs w:val="20"/>
        </w:rPr>
        <w:t xml:space="preserve"> on the back of this form.</w:t>
      </w:r>
    </w:p>
    <w:p w:rsidRPr="00252354" w:rsidR="00350E92" w:rsidP="00921EC3" w:rsidRDefault="00350E92" w14:paraId="76EE6EAE" w14:textId="3E41F7CA">
      <w:pPr>
        <w:tabs>
          <w:tab w:val="left" w:pos="8505"/>
        </w:tabs>
        <w:spacing w:after="120"/>
        <w:jc w:val="center"/>
        <w:rPr>
          <w:rFonts w:ascii="Poppins" w:hAnsi="Poppins" w:cs="Poppins"/>
          <w:b/>
          <w:bCs/>
          <w:sz w:val="21"/>
          <w:szCs w:val="21"/>
        </w:rPr>
      </w:pPr>
      <w:r w:rsidRPr="00803331">
        <w:rPr>
          <w:rFonts w:ascii="Poppins" w:hAnsi="Poppins" w:cs="Poppins"/>
          <w:b/>
          <w:bCs/>
          <w:color w:val="FF0000"/>
          <w:sz w:val="21"/>
          <w:szCs w:val="21"/>
        </w:rPr>
        <w:t>In case of emergency</w:t>
      </w:r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, contact </w:t>
      </w:r>
      <w:r w:rsidR="006D4747">
        <w:rPr>
          <w:rFonts w:ascii="Poppins" w:hAnsi="Poppins" w:cs="Poppins"/>
          <w:b/>
          <w:bCs/>
          <w:color w:val="000000" w:themeColor="text1"/>
          <w:sz w:val="21"/>
          <w:szCs w:val="21"/>
        </w:rPr>
        <w:t>EPIC Committee</w:t>
      </w:r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 </w:t>
      </w:r>
      <w:proofErr w:type="gramStart"/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>on</w:t>
      </w:r>
      <w:r w:rsidRPr="00803331" w:rsidR="002678C3">
        <w:rPr>
          <w:rFonts w:ascii="Poppins" w:hAnsi="Poppins" w:cs="Poppins"/>
          <w:b/>
          <w:bCs/>
          <w:color w:val="000000" w:themeColor="text1"/>
          <w:sz w:val="21"/>
          <w:szCs w:val="21"/>
        </w:rPr>
        <w:t>:</w:t>
      </w:r>
      <w:proofErr w:type="gramEnd"/>
      <w:r w:rsidRPr="00803331" w:rsidR="002678C3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 </w:t>
      </w:r>
      <w:r w:rsidRPr="00803331" w:rsidR="00921EC3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 </w:t>
      </w:r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  <w:u w:val="single"/>
        </w:rPr>
        <w:t>0</w:t>
      </w:r>
      <w:r w:rsidR="002C6328">
        <w:rPr>
          <w:rFonts w:ascii="Poppins" w:hAnsi="Poppins" w:cs="Poppins"/>
          <w:b/>
          <w:bCs/>
          <w:color w:val="000000" w:themeColor="text1"/>
          <w:sz w:val="21"/>
          <w:szCs w:val="21"/>
          <w:u w:val="single"/>
        </w:rPr>
        <w:t>7768 070 435</w:t>
      </w:r>
    </w:p>
    <w:p w:rsidR="00A43121" w:rsidP="004C7B2F" w:rsidRDefault="008D6814" w14:paraId="24A1AE1F" w14:textId="77777777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  <w:r>
        <w:rPr>
          <w:rFonts w:ascii="Poppins" w:hAnsi="Poppins" w:cs="Poppins"/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49841AEC" wp14:editId="69B86D70">
                <wp:extent cx="3343275" cy="1552575"/>
                <wp:effectExtent l="19050" t="19050" r="47625" b="47625"/>
                <wp:docPr id="174021489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552575"/>
                        </a:xfrm>
                        <a:prstGeom prst="rect">
                          <a:avLst/>
                        </a:prstGeom>
                        <a:noFill/>
                        <a:ln w="57150" cmpd="tri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DC37C1" w:rsidR="008D6814" w:rsidP="008D6814" w:rsidRDefault="008D6814" w14:paraId="12E01F7E" w14:textId="77777777">
                            <w:pPr>
                              <w:spacing w:after="120"/>
                              <w:ind w:hanging="4"/>
                              <w:jc w:val="both"/>
                              <w:rPr>
                                <w:rFonts w:ascii="Poppins" w:hAnsi="Poppins" w:cs="Poppin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b/>
                                <w:bCs/>
                                <w:sz w:val="20"/>
                                <w:szCs w:val="20"/>
                              </w:rPr>
                              <w:t>Unit Leader to complete this section:</w:t>
                            </w:r>
                          </w:p>
                          <w:p w:rsidR="008D6814" w:rsidP="008D6814" w:rsidRDefault="008D6814" w14:paraId="3B24E19E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Please answer the following questions for the</w:t>
                            </w:r>
                          </w:p>
                          <w:p w:rsidR="008D6814" w:rsidP="008D6814" w:rsidRDefault="008D6814" w14:paraId="10F030C2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individual:</w:t>
                            </w:r>
                          </w:p>
                          <w:p w:rsidR="008D6814" w:rsidP="008D6814" w:rsidRDefault="008D6814" w14:paraId="698B4B74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</w:p>
                          <w:p w:rsidR="008D6814" w:rsidP="008D6814" w:rsidRDefault="008D6814" w14:paraId="1FDA9E33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Consent for photos: YES / NO</w:t>
                            </w:r>
                          </w:p>
                          <w:p w:rsidR="008D6814" w:rsidP="008D6814" w:rsidRDefault="008D6814" w14:paraId="20F3C413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Completed adventurous activity waiver: YES / NO</w:t>
                            </w:r>
                          </w:p>
                          <w:p w:rsidRPr="00975BDB" w:rsidR="008D6814" w:rsidP="00975BDB" w:rsidRDefault="008D6814" w14:paraId="4911BCA7" w14:textId="354C76DA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Dietary requirement: YES /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 w14:anchorId="49841AEC">
                <v:stroke joinstyle="miter"/>
                <v:path gradientshapeok="t" o:connecttype="rect"/>
              </v:shapetype>
              <v:shape id="Text Box 4" style="width:263.25pt;height:12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">
                <v:stroke linestyle="thickBetweenThin"/>
                <v:textbox>
                  <w:txbxContent>
                    <w:p w:rsidRPr="00DC37C1" w:rsidR="008D6814" w:rsidP="008D6814" w:rsidRDefault="008D6814" w14:paraId="12E01F7E" w14:textId="77777777">
                      <w:pPr>
                        <w:spacing w:after="120"/>
                        <w:ind w:hanging="4"/>
                        <w:jc w:val="both"/>
                        <w:rPr>
                          <w:rFonts w:ascii="Poppins" w:hAnsi="Poppins" w:cs="Poppin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b/>
                          <w:bCs/>
                          <w:sz w:val="20"/>
                          <w:szCs w:val="20"/>
                        </w:rPr>
                        <w:t>Unit Leader to complete this section:</w:t>
                      </w:r>
                    </w:p>
                    <w:p w:rsidR="008D6814" w:rsidP="008D6814" w:rsidRDefault="008D6814" w14:paraId="3B24E19E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Please answer the following questions for the</w:t>
                      </w:r>
                    </w:p>
                    <w:p w:rsidR="008D6814" w:rsidP="008D6814" w:rsidRDefault="008D6814" w14:paraId="10F030C2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individual:</w:t>
                      </w:r>
                    </w:p>
                    <w:p w:rsidR="008D6814" w:rsidP="008D6814" w:rsidRDefault="008D6814" w14:paraId="698B4B74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</w:p>
                    <w:p w:rsidR="008D6814" w:rsidP="008D6814" w:rsidRDefault="008D6814" w14:paraId="1FDA9E33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Consent for photos: YES / NO</w:t>
                      </w:r>
                    </w:p>
                    <w:p w:rsidR="008D6814" w:rsidP="008D6814" w:rsidRDefault="008D6814" w14:paraId="20F3C413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Completed adventurous activity waiver: YES / NO</w:t>
                      </w:r>
                    </w:p>
                    <w:p w:rsidRPr="00975BDB" w:rsidR="008D6814" w:rsidP="00975BDB" w:rsidRDefault="008D6814" w14:paraId="4911BCA7" w14:textId="354C76DA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Dietary requirement: YES /</w:t>
                      </w:r>
                      <w:r>
                        <w:t xml:space="preserve"> </w:t>
                      </w: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Pr="00DC37C1" w:rsidR="008212B4" w:rsidP="004C7B2F" w:rsidRDefault="004C7B2F" w14:paraId="1E28A9E0" w14:textId="40B6171E">
      <w:pPr>
        <w:tabs>
          <w:tab w:val="right" w:pos="5245"/>
        </w:tabs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Details of any dietary requirements:</w:t>
      </w:r>
      <w:r w:rsidRPr="00DC37C1" w:rsidR="007663FA">
        <w:rPr>
          <w:rFonts w:ascii="Poppins" w:hAnsi="Poppins" w:cs="Poppins"/>
          <w:b/>
          <w:sz w:val="20"/>
          <w:szCs w:val="20"/>
          <w:u w:val="single"/>
        </w:rPr>
        <w:tab/>
      </w:r>
      <w:r w:rsidRPr="00DC37C1" w:rsidR="007663FA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2678C3" w:rsidR="008212B4" w:rsidP="002678C3" w:rsidRDefault="00921EC3" w14:paraId="2C6855A1" w14:textId="79ED0E32">
      <w:pPr>
        <w:tabs>
          <w:tab w:val="right" w:pos="5245"/>
        </w:tabs>
        <w:spacing w:after="120"/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8212B4" w:rsidP="004C7B2F" w:rsidRDefault="002678C3" w14:paraId="2A28C506" w14:textId="6B2B8CF7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Details of </w:t>
      </w:r>
      <w:r w:rsidR="001F7E47">
        <w:rPr>
          <w:rFonts w:ascii="Poppins" w:hAnsi="Poppins" w:cs="Poppins"/>
          <w:b/>
          <w:sz w:val="20"/>
          <w:szCs w:val="20"/>
        </w:rPr>
        <w:t>any pre-existing</w:t>
      </w:r>
      <w:r w:rsidRPr="00DC37C1" w:rsidR="008212B4">
        <w:rPr>
          <w:rFonts w:ascii="Poppins" w:hAnsi="Poppins" w:cs="Poppins"/>
          <w:b/>
          <w:sz w:val="20"/>
          <w:szCs w:val="20"/>
        </w:rPr>
        <w:t xml:space="preserve"> </w:t>
      </w:r>
      <w:r>
        <w:rPr>
          <w:rFonts w:ascii="Poppins" w:hAnsi="Poppins" w:cs="Poppins"/>
          <w:b/>
          <w:sz w:val="20"/>
          <w:szCs w:val="20"/>
        </w:rPr>
        <w:t>m</w:t>
      </w:r>
      <w:r w:rsidRPr="00DC37C1" w:rsidR="008212B4">
        <w:rPr>
          <w:rFonts w:ascii="Poppins" w:hAnsi="Poppins" w:cs="Poppins"/>
          <w:b/>
          <w:sz w:val="20"/>
          <w:szCs w:val="20"/>
        </w:rPr>
        <w:t xml:space="preserve">edical </w:t>
      </w:r>
      <w:r>
        <w:rPr>
          <w:rFonts w:ascii="Poppins" w:hAnsi="Poppins" w:cs="Poppins"/>
          <w:b/>
          <w:sz w:val="20"/>
          <w:szCs w:val="20"/>
        </w:rPr>
        <w:t>c</w:t>
      </w:r>
      <w:r w:rsidRPr="00DC37C1" w:rsidR="008212B4">
        <w:rPr>
          <w:rFonts w:ascii="Poppins" w:hAnsi="Poppins" w:cs="Poppins"/>
          <w:b/>
          <w:sz w:val="20"/>
          <w:szCs w:val="20"/>
        </w:rPr>
        <w:t>onditions, illnesses, disabilities</w:t>
      </w:r>
      <w:r w:rsidRPr="00DC37C1" w:rsidR="00350E92">
        <w:rPr>
          <w:rFonts w:ascii="Poppins" w:hAnsi="Poppins" w:cs="Poppins"/>
          <w:b/>
          <w:sz w:val="20"/>
          <w:szCs w:val="20"/>
        </w:rPr>
        <w:t>,</w:t>
      </w:r>
      <w:r w:rsidRPr="00DC37C1" w:rsidR="008212B4">
        <w:rPr>
          <w:rFonts w:ascii="Poppins" w:hAnsi="Poppins" w:cs="Poppins"/>
          <w:b/>
          <w:sz w:val="20"/>
          <w:szCs w:val="20"/>
        </w:rPr>
        <w:t xml:space="preserve"> allergies</w:t>
      </w:r>
      <w:r w:rsidRPr="00DC37C1" w:rsidR="00350E92">
        <w:rPr>
          <w:rFonts w:ascii="Poppins" w:hAnsi="Poppins" w:cs="Poppins"/>
          <w:b/>
          <w:sz w:val="20"/>
          <w:szCs w:val="20"/>
        </w:rPr>
        <w:t xml:space="preserve"> or sensitivities</w:t>
      </w:r>
      <w:r w:rsidRPr="00DC37C1" w:rsidR="008212B4">
        <w:rPr>
          <w:rFonts w:ascii="Poppins" w:hAnsi="Poppins" w:cs="Poppins"/>
          <w:b/>
          <w:sz w:val="20"/>
          <w:szCs w:val="20"/>
        </w:rPr>
        <w:t xml:space="preserve"> </w:t>
      </w:r>
      <w:r w:rsidR="001F7E47">
        <w:rPr>
          <w:rFonts w:ascii="Poppins" w:hAnsi="Poppins" w:cs="Poppins"/>
          <w:b/>
          <w:sz w:val="20"/>
          <w:szCs w:val="20"/>
        </w:rPr>
        <w:t xml:space="preserve">relevant to the event </w:t>
      </w:r>
      <w:r w:rsidRPr="00810033" w:rsidR="008212B4">
        <w:rPr>
          <w:rFonts w:ascii="Poppins" w:hAnsi="Poppins" w:cs="Poppins"/>
          <w:sz w:val="20"/>
          <w:szCs w:val="20"/>
        </w:rPr>
        <w:t>(please give details of severity &amp; treatments):</w:t>
      </w:r>
    </w:p>
    <w:p w:rsidR="008212B4" w:rsidP="008212B4" w:rsidRDefault="008212B4" w14:paraId="25B9DFDB" w14:textId="68FBD3CA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2678C3" w:rsidP="008212B4" w:rsidRDefault="002678C3" w14:paraId="71BFFBB3" w14:textId="6D27F74A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7663FA" w:rsidP="002678C3" w:rsidRDefault="008212B4" w14:paraId="238E3B60" w14:textId="374321F7">
      <w:pPr>
        <w:tabs>
          <w:tab w:val="right" w:pos="5245"/>
        </w:tabs>
        <w:spacing w:after="120"/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810033" w:rsidR="007663FA" w:rsidP="004C7B2F" w:rsidRDefault="008212B4" w14:paraId="5EA1E0FF" w14:textId="0DDEC8A3">
      <w:pPr>
        <w:tabs>
          <w:tab w:val="right" w:pos="5245"/>
        </w:tabs>
        <w:rPr>
          <w:rFonts w:ascii="Poppins SemiBold" w:hAnsi="Poppins SemiBold" w:cs="Poppins SemiBold"/>
          <w:b/>
          <w:bCs/>
          <w:sz w:val="20"/>
          <w:szCs w:val="20"/>
        </w:rPr>
      </w:pPr>
      <w:r w:rsidRPr="00DC37C1">
        <w:rPr>
          <w:rFonts w:ascii="Poppins" w:hAnsi="Poppins" w:cs="Poppins"/>
          <w:b/>
          <w:sz w:val="20"/>
          <w:szCs w:val="20"/>
        </w:rPr>
        <w:t xml:space="preserve">Details of </w:t>
      </w:r>
      <w:r w:rsidR="00803331">
        <w:rPr>
          <w:rFonts w:ascii="Poppins" w:hAnsi="Poppins" w:cs="Poppins"/>
          <w:b/>
          <w:sz w:val="20"/>
          <w:szCs w:val="20"/>
        </w:rPr>
        <w:t xml:space="preserve">any </w:t>
      </w:r>
      <w:r w:rsidRPr="00DC37C1">
        <w:rPr>
          <w:rFonts w:ascii="Poppins" w:hAnsi="Poppins" w:cs="Poppins"/>
          <w:b/>
          <w:sz w:val="20"/>
          <w:szCs w:val="20"/>
        </w:rPr>
        <w:t xml:space="preserve">medications being taken </w:t>
      </w:r>
      <w:r w:rsidRPr="00810033">
        <w:rPr>
          <w:rFonts w:ascii="Poppins" w:hAnsi="Poppins" w:cs="Poppins"/>
          <w:sz w:val="20"/>
          <w:szCs w:val="20"/>
        </w:rPr>
        <w:t xml:space="preserve">(if </w:t>
      </w:r>
      <w:r w:rsidR="00803331">
        <w:rPr>
          <w:rFonts w:ascii="Poppins" w:hAnsi="Poppins" w:cs="Poppins"/>
          <w:sz w:val="20"/>
          <w:szCs w:val="20"/>
        </w:rPr>
        <w:t>applicable</w:t>
      </w:r>
      <w:r w:rsidRPr="00810033">
        <w:rPr>
          <w:rFonts w:ascii="Poppins" w:hAnsi="Poppins" w:cs="Poppins"/>
          <w:sz w:val="20"/>
          <w:szCs w:val="20"/>
        </w:rPr>
        <w:t>)</w:t>
      </w:r>
      <w:r w:rsidRPr="00810033" w:rsidR="00350E92">
        <w:rPr>
          <w:rFonts w:ascii="Poppins" w:hAnsi="Poppins" w:cs="Poppins"/>
          <w:sz w:val="20"/>
          <w:szCs w:val="20"/>
        </w:rPr>
        <w:t>, including how its given &amp; handled</w:t>
      </w:r>
      <w:r w:rsidRPr="00810033">
        <w:rPr>
          <w:rFonts w:ascii="Poppins" w:hAnsi="Poppins" w:cs="Poppins"/>
          <w:sz w:val="20"/>
          <w:szCs w:val="20"/>
        </w:rPr>
        <w:t>:</w:t>
      </w:r>
    </w:p>
    <w:p w:rsidRPr="00DC37C1" w:rsidR="008212B4" w:rsidP="008212B4" w:rsidRDefault="008212B4" w14:paraId="74AEEDD2" w14:textId="2ACDDF04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2678C3" w:rsidR="00921EC3" w:rsidP="002678C3" w:rsidRDefault="008212B4" w14:paraId="3ECDEC49" w14:textId="257ACB5C">
      <w:pPr>
        <w:tabs>
          <w:tab w:val="right" w:pos="5245"/>
        </w:tabs>
        <w:spacing w:after="120"/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E252FB" w:rsidP="004C7B2F" w:rsidRDefault="00E252FB" w14:paraId="1590D4AA" w14:textId="48049B04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  <w:r w:rsidRPr="00DC37C1">
        <w:rPr>
          <w:rFonts w:ascii="Poppins" w:hAnsi="Poppins" w:cs="Poppins"/>
          <w:b/>
          <w:sz w:val="20"/>
          <w:szCs w:val="20"/>
        </w:rPr>
        <w:t xml:space="preserve">Details of </w:t>
      </w:r>
      <w:r w:rsidRPr="00DC37C1" w:rsidR="002678C3">
        <w:rPr>
          <w:rFonts w:ascii="Poppins" w:hAnsi="Poppins" w:cs="Poppins"/>
          <w:b/>
          <w:sz w:val="20"/>
          <w:szCs w:val="20"/>
        </w:rPr>
        <w:t>any medical</w:t>
      </w:r>
      <w:r w:rsidRPr="00DC37C1">
        <w:rPr>
          <w:rFonts w:ascii="Poppins" w:hAnsi="Poppins" w:cs="Poppins"/>
          <w:b/>
          <w:sz w:val="20"/>
          <w:szCs w:val="20"/>
        </w:rPr>
        <w:t xml:space="preserve"> devices</w:t>
      </w:r>
      <w:r w:rsidR="002678C3">
        <w:rPr>
          <w:rFonts w:ascii="Poppins" w:hAnsi="Poppins" w:cs="Poppins"/>
          <w:b/>
          <w:sz w:val="20"/>
          <w:szCs w:val="20"/>
        </w:rPr>
        <w:t xml:space="preserve">, </w:t>
      </w:r>
      <w:r w:rsidRPr="00DC37C1">
        <w:rPr>
          <w:rFonts w:ascii="Poppins" w:hAnsi="Poppins" w:cs="Poppins"/>
          <w:b/>
          <w:sz w:val="20"/>
          <w:szCs w:val="20"/>
        </w:rPr>
        <w:t>such as pacemakers or insulin pumps:</w:t>
      </w:r>
    </w:p>
    <w:p w:rsidR="00E252FB" w:rsidP="00965BDF" w:rsidRDefault="00E252FB" w14:paraId="5A87383C" w14:textId="640AC926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="00803331" w:rsidP="00965BDF" w:rsidRDefault="00803331" w14:paraId="7281D0AE" w14:textId="1CC379C9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="00B80D66" w:rsidP="00EC159B" w:rsidRDefault="00B80D66" w14:paraId="4D12412F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</w:rPr>
      </w:pPr>
    </w:p>
    <w:p w:rsidR="00EC159B" w:rsidP="00EC159B" w:rsidRDefault="00EC159B" w14:paraId="36DAF7D4" w14:textId="2331EB0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Signed parent/carer:</w:t>
      </w:r>
      <w:r w:rsidRPr="00EC159B">
        <w:rPr>
          <w:rFonts w:ascii="Poppins" w:hAnsi="Poppins" w:cs="Poppins"/>
          <w:b/>
          <w:sz w:val="20"/>
          <w:szCs w:val="20"/>
          <w:u w:val="single"/>
        </w:rPr>
        <w:t xml:space="preserve"> </w:t>
      </w: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="00EC159B" w:rsidP="00EC159B" w:rsidRDefault="00EC159B" w14:paraId="73B14B1E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 xml:space="preserve">Print Name: </w:t>
      </w: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E252FB" w:rsidP="00975BDB" w:rsidRDefault="00E252FB" w14:paraId="348D9BE6" w14:textId="61EBF1C1">
      <w:pPr>
        <w:tabs>
          <w:tab w:val="left" w:pos="8505"/>
        </w:tabs>
        <w:spacing w:after="120"/>
        <w:jc w:val="center"/>
        <w:rPr>
          <w:rFonts w:ascii="Poppins" w:hAnsi="Poppins" w:cs="Poppins"/>
          <w:b/>
          <w:sz w:val="20"/>
          <w:szCs w:val="20"/>
          <w:u w:val="single"/>
        </w:rPr>
        <w:sectPr w:rsidRPr="00DC37C1" w:rsidR="00E252FB" w:rsidSect="00B11485">
          <w:headerReference w:type="default" r:id="rId8"/>
          <w:footerReference w:type="default" r:id="rId9"/>
          <w:pgSz w:w="11907" w:h="16840" w:orient="landscape" w:code="9"/>
          <w:pgMar w:top="62" w:right="357" w:bottom="164" w:left="357" w:header="0" w:footer="397" w:gutter="0"/>
          <w:cols w:space="720" w:num="2" w:sep="1"/>
          <w:docGrid w:linePitch="360"/>
        </w:sectPr>
      </w:pPr>
    </w:p>
    <w:p w:rsidRPr="00DC37C1" w:rsidR="008212B4" w:rsidP="007663FA" w:rsidRDefault="00DE05C4" w14:paraId="2D64EFB2" w14:textId="19BFB913">
      <w:pPr>
        <w:tabs>
          <w:tab w:val="right" w:pos="5580"/>
          <w:tab w:val="left" w:pos="5760"/>
          <w:tab w:val="right" w:pos="11160"/>
        </w:tabs>
        <w:spacing w:line="360" w:lineRule="auto"/>
        <w:ind w:right="-75"/>
        <w:rPr>
          <w:rFonts w:ascii="Poppins" w:hAnsi="Poppins" w:cs="Poppins"/>
          <w:b/>
          <w:sz w:val="20"/>
          <w:szCs w:val="20"/>
        </w:rPr>
        <w:sectPr w:rsidRPr="00DC37C1" w:rsidR="008212B4" w:rsidSect="00D25C75">
          <w:type w:val="continuous"/>
          <w:pgSz w:w="11907" w:h="16840" w:orient="landscape" w:code="9"/>
          <w:pgMar w:top="62" w:right="357" w:bottom="164" w:left="357" w:header="0" w:footer="465" w:gutter="0"/>
          <w:cols w:space="287" w:num="2" w:sep="1"/>
          <w:docGrid w:linePitch="360"/>
        </w:sectPr>
      </w:pPr>
      <w:r w:rsidRPr="00DC37C1">
        <w:rPr>
          <w:rFonts w:ascii="Poppins" w:hAnsi="Poppins" w:cs="Poppin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3A5ECF" wp14:editId="12BA583D">
                <wp:simplePos x="0" y="0"/>
                <wp:positionH relativeFrom="column">
                  <wp:posOffset>3810</wp:posOffset>
                </wp:positionH>
                <wp:positionV relativeFrom="paragraph">
                  <wp:posOffset>160655</wp:posOffset>
                </wp:positionV>
                <wp:extent cx="7000240" cy="0"/>
                <wp:effectExtent l="0" t="12700" r="0" b="12700"/>
                <wp:wrapNone/>
                <wp:docPr id="106595582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0240" cy="0"/>
                        </a:xfrm>
                        <a:prstGeom prst="line">
                          <a:avLst/>
                        </a:prstGeom>
                        <a:ln w="28575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strokeweight="2.25pt" from=".3pt,12.65pt" to="551.5pt,12.65pt" w14:anchorId="34895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">
                <v:stroke dashstyle="dash"/>
              </v:line>
            </w:pict>
          </mc:Fallback>
        </mc:AlternateContent>
      </w:r>
    </w:p>
    <w:p w:rsidRPr="00DC37C1" w:rsidR="00B80D66" w:rsidP="00B80D66" w:rsidRDefault="00B80D66" w14:paraId="3FAEB95F" w14:textId="77777777">
      <w:pPr>
        <w:tabs>
          <w:tab w:val="right" w:pos="5580"/>
          <w:tab w:val="left" w:pos="5760"/>
          <w:tab w:val="right" w:pos="11160"/>
        </w:tabs>
        <w:spacing w:before="120" w:line="360" w:lineRule="auto"/>
        <w:rPr>
          <w:rFonts w:ascii="Poppins" w:hAnsi="Poppins" w:cs="Poppins"/>
          <w:bCs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</w:rPr>
        <w:t xml:space="preserve">Individual’s </w:t>
      </w:r>
      <w:r>
        <w:rPr>
          <w:rFonts w:ascii="Poppins" w:hAnsi="Poppins" w:cs="Poppins"/>
          <w:b/>
          <w:sz w:val="20"/>
          <w:szCs w:val="20"/>
        </w:rPr>
        <w:t>Name:</w:t>
      </w:r>
      <w:r w:rsidRPr="00DC37C1">
        <w:rPr>
          <w:rFonts w:ascii="Poppins" w:hAnsi="Poppins" w:cs="Poppins"/>
          <w:bCs/>
          <w:sz w:val="20"/>
          <w:szCs w:val="20"/>
          <w:u w:val="single"/>
        </w:rPr>
        <w:tab/>
      </w:r>
    </w:p>
    <w:p w:rsidR="00B80D66" w:rsidP="00B80D66" w:rsidRDefault="00B80D66" w14:paraId="2D0A36D2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 w:rsidRPr="00DC37C1">
        <w:rPr>
          <w:rFonts w:ascii="Poppins" w:hAnsi="Poppins" w:cs="Poppins"/>
          <w:b/>
          <w:bCs/>
          <w:sz w:val="20"/>
          <w:szCs w:val="20"/>
        </w:rPr>
        <w:t>Unit Name:</w:t>
      </w:r>
      <w:r w:rsidRPr="00DC37C1">
        <w:rPr>
          <w:rFonts w:ascii="Poppins" w:hAnsi="Poppins" w:cs="Poppins"/>
          <w:sz w:val="20"/>
          <w:szCs w:val="20"/>
          <w:u w:val="single"/>
        </w:rPr>
        <w:tab/>
      </w:r>
    </w:p>
    <w:p w:rsidRPr="00975BDB" w:rsidR="00B80D66" w:rsidP="00B80D66" w:rsidRDefault="00B80D66" w14:paraId="7BE5F0CD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Unit Leader Name:</w:t>
      </w:r>
      <w:r w:rsidRPr="00DC37C1">
        <w:rPr>
          <w:rFonts w:ascii="Poppins" w:hAnsi="Poppins" w:cs="Poppins"/>
          <w:bCs/>
          <w:sz w:val="20"/>
          <w:szCs w:val="20"/>
          <w:u w:val="single"/>
        </w:rPr>
        <w:tab/>
      </w:r>
    </w:p>
    <w:p w:rsidR="00B80D66" w:rsidP="00B80D66" w:rsidRDefault="00B80D66" w14:paraId="3F53D27F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bCs/>
          <w:sz w:val="20"/>
          <w:szCs w:val="20"/>
        </w:rPr>
        <w:t>Unit Leader Number</w:t>
      </w:r>
      <w:r w:rsidRPr="00DC37C1">
        <w:rPr>
          <w:rFonts w:ascii="Poppins" w:hAnsi="Poppins" w:cs="Poppins"/>
          <w:b/>
          <w:bCs/>
          <w:sz w:val="20"/>
          <w:szCs w:val="20"/>
        </w:rPr>
        <w:t>:</w:t>
      </w:r>
      <w:r w:rsidRPr="00DC37C1">
        <w:rPr>
          <w:rFonts w:ascii="Poppins" w:hAnsi="Poppins" w:cs="Poppins"/>
          <w:sz w:val="20"/>
          <w:szCs w:val="20"/>
          <w:u w:val="single"/>
        </w:rPr>
        <w:tab/>
      </w:r>
    </w:p>
    <w:p w:rsidRPr="00975BDB" w:rsidR="00B80D66" w:rsidP="00B80D66" w:rsidRDefault="00B80D66" w14:paraId="0DBF2CE1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Unit Leader Name:</w:t>
      </w:r>
      <w:r w:rsidRPr="00DC37C1">
        <w:rPr>
          <w:rFonts w:ascii="Poppins" w:hAnsi="Poppins" w:cs="Poppins"/>
          <w:bCs/>
          <w:sz w:val="20"/>
          <w:szCs w:val="20"/>
          <w:u w:val="single"/>
        </w:rPr>
        <w:tab/>
      </w:r>
    </w:p>
    <w:p w:rsidR="00B80D66" w:rsidP="00B80D66" w:rsidRDefault="00B80D66" w14:paraId="7A2965F0" w14:textId="77777777">
      <w:pPr>
        <w:tabs>
          <w:tab w:val="right" w:pos="5580"/>
          <w:tab w:val="left" w:pos="5760"/>
          <w:tab w:val="right" w:pos="11160"/>
        </w:tabs>
        <w:spacing w:line="360" w:lineRule="auto"/>
        <w:rPr>
          <w:rFonts w:ascii="Poppins" w:hAnsi="Poppins" w:cs="Poppins"/>
          <w:sz w:val="20"/>
          <w:szCs w:val="20"/>
          <w:u w:val="single"/>
        </w:rPr>
      </w:pPr>
      <w:r>
        <w:rPr>
          <w:rFonts w:ascii="Poppins" w:hAnsi="Poppins" w:cs="Poppins"/>
          <w:b/>
          <w:bCs/>
          <w:sz w:val="20"/>
          <w:szCs w:val="20"/>
        </w:rPr>
        <w:t>Unit Leader Number</w:t>
      </w:r>
      <w:r w:rsidRPr="00DC37C1">
        <w:rPr>
          <w:rFonts w:ascii="Poppins" w:hAnsi="Poppins" w:cs="Poppins"/>
          <w:b/>
          <w:bCs/>
          <w:sz w:val="20"/>
          <w:szCs w:val="20"/>
        </w:rPr>
        <w:t>:</w:t>
      </w:r>
      <w:r w:rsidRPr="00DC37C1">
        <w:rPr>
          <w:rFonts w:ascii="Poppins" w:hAnsi="Poppins" w:cs="Poppins"/>
          <w:sz w:val="20"/>
          <w:szCs w:val="20"/>
          <w:u w:val="single"/>
        </w:rPr>
        <w:tab/>
      </w:r>
    </w:p>
    <w:p w:rsidRPr="00803331" w:rsidR="00B80D66" w:rsidP="00B80D66" w:rsidRDefault="00B80D66" w14:paraId="21389CDA" w14:textId="77777777">
      <w:pPr>
        <w:tabs>
          <w:tab w:val="left" w:pos="8505"/>
        </w:tabs>
        <w:spacing w:after="120"/>
        <w:jc w:val="center"/>
        <w:rPr>
          <w:rFonts w:ascii="Poppins" w:hAnsi="Poppins" w:cs="Poppins"/>
          <w:b/>
          <w:bCs/>
          <w:sz w:val="20"/>
          <w:szCs w:val="20"/>
        </w:rPr>
      </w:pPr>
      <w:r w:rsidRPr="00803331">
        <w:rPr>
          <w:rFonts w:ascii="Poppins" w:hAnsi="Poppins" w:cs="Poppins"/>
          <w:b/>
          <w:bCs/>
          <w:sz w:val="20"/>
          <w:szCs w:val="20"/>
        </w:rPr>
        <w:t xml:space="preserve">Please record any treatment given during </w:t>
      </w:r>
      <w:r>
        <w:rPr>
          <w:rFonts w:ascii="Poppins" w:hAnsi="Poppins" w:cs="Poppins"/>
          <w:b/>
          <w:bCs/>
          <w:sz w:val="20"/>
          <w:szCs w:val="20"/>
        </w:rPr>
        <w:t>Camp EPIC</w:t>
      </w:r>
      <w:r w:rsidRPr="00803331">
        <w:rPr>
          <w:rFonts w:ascii="Poppins" w:hAnsi="Poppins" w:cs="Poppins"/>
          <w:b/>
          <w:bCs/>
          <w:sz w:val="20"/>
          <w:szCs w:val="20"/>
        </w:rPr>
        <w:t xml:space="preserve"> on the back of this form.</w:t>
      </w:r>
    </w:p>
    <w:p w:rsidRPr="00252354" w:rsidR="00B80D66" w:rsidP="00B80D66" w:rsidRDefault="00B80D66" w14:paraId="13E629FE" w14:textId="77777777">
      <w:pPr>
        <w:tabs>
          <w:tab w:val="left" w:pos="8505"/>
        </w:tabs>
        <w:spacing w:after="120"/>
        <w:jc w:val="center"/>
        <w:rPr>
          <w:rFonts w:ascii="Poppins" w:hAnsi="Poppins" w:cs="Poppins"/>
          <w:b/>
          <w:bCs/>
          <w:sz w:val="21"/>
          <w:szCs w:val="21"/>
        </w:rPr>
      </w:pPr>
      <w:r w:rsidRPr="00803331">
        <w:rPr>
          <w:rFonts w:ascii="Poppins" w:hAnsi="Poppins" w:cs="Poppins"/>
          <w:b/>
          <w:bCs/>
          <w:color w:val="FF0000"/>
          <w:sz w:val="21"/>
          <w:szCs w:val="21"/>
        </w:rPr>
        <w:t>In case of emergency</w:t>
      </w:r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, contact </w:t>
      </w:r>
      <w:r>
        <w:rPr>
          <w:rFonts w:ascii="Poppins" w:hAnsi="Poppins" w:cs="Poppins"/>
          <w:b/>
          <w:bCs/>
          <w:color w:val="000000" w:themeColor="text1"/>
          <w:sz w:val="21"/>
          <w:szCs w:val="21"/>
        </w:rPr>
        <w:t>EPIC Committee</w:t>
      </w:r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 </w:t>
      </w:r>
      <w:proofErr w:type="gramStart"/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>on:</w:t>
      </w:r>
      <w:proofErr w:type="gramEnd"/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</w:rPr>
        <w:t xml:space="preserve">  </w:t>
      </w:r>
      <w:r w:rsidRPr="00803331">
        <w:rPr>
          <w:rFonts w:ascii="Poppins" w:hAnsi="Poppins" w:cs="Poppins"/>
          <w:b/>
          <w:bCs/>
          <w:color w:val="000000" w:themeColor="text1"/>
          <w:sz w:val="21"/>
          <w:szCs w:val="21"/>
          <w:u w:val="single"/>
        </w:rPr>
        <w:t>0</w:t>
      </w:r>
      <w:r>
        <w:rPr>
          <w:rFonts w:ascii="Poppins" w:hAnsi="Poppins" w:cs="Poppins"/>
          <w:b/>
          <w:bCs/>
          <w:color w:val="000000" w:themeColor="text1"/>
          <w:sz w:val="21"/>
          <w:szCs w:val="21"/>
          <w:u w:val="single"/>
        </w:rPr>
        <w:t>7768 070 435</w:t>
      </w:r>
    </w:p>
    <w:p w:rsidR="00B80D66" w:rsidP="00B80D66" w:rsidRDefault="00B80D66" w14:paraId="7FE5C418" w14:textId="77777777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  <w:r>
        <w:rPr>
          <w:rFonts w:ascii="Poppins" w:hAnsi="Poppins" w:cs="Poppins"/>
          <w:b/>
          <w:bCs/>
          <w:noProof/>
          <w:sz w:val="20"/>
          <w:szCs w:val="20"/>
        </w:rPr>
        <mc:AlternateContent>
          <mc:Choice Requires="wps">
            <w:drawing>
              <wp:inline distT="0" distB="0" distL="0" distR="0" wp14:anchorId="36AEFDC5" wp14:editId="724A4A47">
                <wp:extent cx="3343275" cy="1552575"/>
                <wp:effectExtent l="19050" t="19050" r="47625" b="47625"/>
                <wp:docPr id="14460449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552575"/>
                        </a:xfrm>
                        <a:prstGeom prst="rect">
                          <a:avLst/>
                        </a:prstGeom>
                        <a:noFill/>
                        <a:ln w="57150" cmpd="tri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DC37C1" w:rsidR="00B80D66" w:rsidP="00B80D66" w:rsidRDefault="00B80D66" w14:paraId="06931887" w14:textId="77777777">
                            <w:pPr>
                              <w:spacing w:after="120"/>
                              <w:ind w:hanging="4"/>
                              <w:jc w:val="both"/>
                              <w:rPr>
                                <w:rFonts w:ascii="Poppins" w:hAnsi="Poppins" w:cs="Poppin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b/>
                                <w:bCs/>
                                <w:sz w:val="20"/>
                                <w:szCs w:val="20"/>
                              </w:rPr>
                              <w:t>Unit Leader to complete this section:</w:t>
                            </w:r>
                          </w:p>
                          <w:p w:rsidR="00B80D66" w:rsidP="00B80D66" w:rsidRDefault="00B80D66" w14:paraId="5420A086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Please answer the following questions for the</w:t>
                            </w:r>
                          </w:p>
                          <w:p w:rsidR="00B80D66" w:rsidP="00B80D66" w:rsidRDefault="00B80D66" w14:paraId="02BB1857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individual:</w:t>
                            </w:r>
                          </w:p>
                          <w:p w:rsidR="00B80D66" w:rsidP="00B80D66" w:rsidRDefault="00B80D66" w14:paraId="5EA1650C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</w:p>
                          <w:p w:rsidR="00B80D66" w:rsidP="00B80D66" w:rsidRDefault="00B80D66" w14:paraId="70AE53FA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Consent for photos: YES / NO</w:t>
                            </w:r>
                          </w:p>
                          <w:p w:rsidR="00B80D66" w:rsidP="00B80D66" w:rsidRDefault="00B80D66" w14:paraId="6AD88DC3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Completed adventurous activity waiver: YES / NO</w:t>
                            </w:r>
                          </w:p>
                          <w:p w:rsidRPr="00975BDB" w:rsidR="00B80D66" w:rsidP="00B80D66" w:rsidRDefault="00B80D66" w14:paraId="10C35A11" w14:textId="77777777">
                            <w:pPr>
                              <w:tabs>
                                <w:tab w:val="right" w:pos="2410"/>
                                <w:tab w:val="left" w:pos="2552"/>
                                <w:tab w:val="left" w:pos="4395"/>
                                <w:tab w:val="right" w:pos="5220"/>
                              </w:tabs>
                              <w:ind w:left="175" w:hanging="179"/>
                              <w:jc w:val="both"/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Dietary requirement: YES /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Poppins" w:hAnsi="Poppins" w:cs="Poppins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style="width:263.25pt;height:12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weight="4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" w14:anchorId="36AEFDC5">
                <v:stroke linestyle="thickBetweenThin"/>
                <v:textbox>
                  <w:txbxContent>
                    <w:p w:rsidRPr="00DC37C1" w:rsidR="00B80D66" w:rsidP="00B80D66" w:rsidRDefault="00B80D66" w14:paraId="06931887" w14:textId="77777777">
                      <w:pPr>
                        <w:spacing w:after="120"/>
                        <w:ind w:hanging="4"/>
                        <w:jc w:val="both"/>
                        <w:rPr>
                          <w:rFonts w:ascii="Poppins" w:hAnsi="Poppins" w:cs="Poppins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b/>
                          <w:bCs/>
                          <w:sz w:val="20"/>
                          <w:szCs w:val="20"/>
                        </w:rPr>
                        <w:t>Unit Leader to complete this section:</w:t>
                      </w:r>
                    </w:p>
                    <w:p w:rsidR="00B80D66" w:rsidP="00B80D66" w:rsidRDefault="00B80D66" w14:paraId="5420A086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Please answer the following questions for the</w:t>
                      </w:r>
                    </w:p>
                    <w:p w:rsidR="00B80D66" w:rsidP="00B80D66" w:rsidRDefault="00B80D66" w14:paraId="02BB1857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individual:</w:t>
                      </w:r>
                    </w:p>
                    <w:p w:rsidR="00B80D66" w:rsidP="00B80D66" w:rsidRDefault="00B80D66" w14:paraId="5EA1650C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</w:p>
                    <w:p w:rsidR="00B80D66" w:rsidP="00B80D66" w:rsidRDefault="00B80D66" w14:paraId="70AE53FA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Consent for photos: YES / NO</w:t>
                      </w:r>
                    </w:p>
                    <w:p w:rsidR="00B80D66" w:rsidP="00B80D66" w:rsidRDefault="00B80D66" w14:paraId="6AD88DC3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Completed adventurous activity waiver: YES / NO</w:t>
                      </w:r>
                    </w:p>
                    <w:p w:rsidRPr="00975BDB" w:rsidR="00B80D66" w:rsidP="00B80D66" w:rsidRDefault="00B80D66" w14:paraId="10C35A11" w14:textId="77777777">
                      <w:pPr>
                        <w:tabs>
                          <w:tab w:val="right" w:pos="2410"/>
                          <w:tab w:val="left" w:pos="2552"/>
                          <w:tab w:val="left" w:pos="4395"/>
                          <w:tab w:val="right" w:pos="5220"/>
                        </w:tabs>
                        <w:ind w:left="175" w:hanging="179"/>
                        <w:jc w:val="both"/>
                        <w:rPr>
                          <w:rFonts w:ascii="Poppins" w:hAnsi="Poppins" w:cs="Poppins"/>
                          <w:sz w:val="20"/>
                          <w:szCs w:val="20"/>
                        </w:rPr>
                      </w:pP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Dietary requirement: YES /</w:t>
                      </w:r>
                      <w:r>
                        <w:t xml:space="preserve"> </w:t>
                      </w:r>
                      <w:r>
                        <w:rPr>
                          <w:rFonts w:ascii="Poppins" w:hAnsi="Poppins" w:cs="Poppins"/>
                          <w:sz w:val="20"/>
                          <w:szCs w:val="20"/>
                        </w:rPr>
                        <w:t>NO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80D66" w:rsidP="00B80D66" w:rsidRDefault="00B80D66" w14:paraId="2CA0D038" w14:textId="77777777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</w:p>
    <w:p w:rsidRPr="00DC37C1" w:rsidR="00B80D66" w:rsidP="00B80D66" w:rsidRDefault="00B80D66" w14:paraId="0B90C13C" w14:textId="77777777">
      <w:pPr>
        <w:tabs>
          <w:tab w:val="right" w:pos="5245"/>
        </w:tabs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Details of any dietary requirements:</w:t>
      </w: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2678C3" w:rsidR="00B80D66" w:rsidP="00B80D66" w:rsidRDefault="00B80D66" w14:paraId="4B51CF06" w14:textId="77777777">
      <w:pPr>
        <w:tabs>
          <w:tab w:val="right" w:pos="5245"/>
        </w:tabs>
        <w:spacing w:after="120"/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B80D66" w:rsidP="00B80D66" w:rsidRDefault="00B80D66" w14:paraId="1C7FE3D0" w14:textId="77777777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>Details of any pre-existing</w:t>
      </w:r>
      <w:r w:rsidRPr="00DC37C1">
        <w:rPr>
          <w:rFonts w:ascii="Poppins" w:hAnsi="Poppins" w:cs="Poppins"/>
          <w:b/>
          <w:sz w:val="20"/>
          <w:szCs w:val="20"/>
        </w:rPr>
        <w:t xml:space="preserve"> </w:t>
      </w:r>
      <w:r>
        <w:rPr>
          <w:rFonts w:ascii="Poppins" w:hAnsi="Poppins" w:cs="Poppins"/>
          <w:b/>
          <w:sz w:val="20"/>
          <w:szCs w:val="20"/>
        </w:rPr>
        <w:t>m</w:t>
      </w:r>
      <w:r w:rsidRPr="00DC37C1">
        <w:rPr>
          <w:rFonts w:ascii="Poppins" w:hAnsi="Poppins" w:cs="Poppins"/>
          <w:b/>
          <w:sz w:val="20"/>
          <w:szCs w:val="20"/>
        </w:rPr>
        <w:t xml:space="preserve">edical </w:t>
      </w:r>
      <w:r>
        <w:rPr>
          <w:rFonts w:ascii="Poppins" w:hAnsi="Poppins" w:cs="Poppins"/>
          <w:b/>
          <w:sz w:val="20"/>
          <w:szCs w:val="20"/>
        </w:rPr>
        <w:t>c</w:t>
      </w:r>
      <w:r w:rsidRPr="00DC37C1">
        <w:rPr>
          <w:rFonts w:ascii="Poppins" w:hAnsi="Poppins" w:cs="Poppins"/>
          <w:b/>
          <w:sz w:val="20"/>
          <w:szCs w:val="20"/>
        </w:rPr>
        <w:t xml:space="preserve">onditions, illnesses, disabilities, allergies or sensitivities </w:t>
      </w:r>
      <w:r>
        <w:rPr>
          <w:rFonts w:ascii="Poppins" w:hAnsi="Poppins" w:cs="Poppins"/>
          <w:b/>
          <w:sz w:val="20"/>
          <w:szCs w:val="20"/>
        </w:rPr>
        <w:t xml:space="preserve">relevant to the event </w:t>
      </w:r>
      <w:r w:rsidRPr="00810033">
        <w:rPr>
          <w:rFonts w:ascii="Poppins" w:hAnsi="Poppins" w:cs="Poppins"/>
          <w:sz w:val="20"/>
          <w:szCs w:val="20"/>
        </w:rPr>
        <w:t>(please give details of severity &amp; treatments):</w:t>
      </w:r>
    </w:p>
    <w:p w:rsidR="00B80D66" w:rsidP="00B80D66" w:rsidRDefault="00B80D66" w14:paraId="715352BD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B80D66" w:rsidP="00B80D66" w:rsidRDefault="00B80D66" w14:paraId="249A14FF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B80D66" w:rsidP="00B80D66" w:rsidRDefault="00B80D66" w14:paraId="462449B0" w14:textId="77777777">
      <w:pPr>
        <w:tabs>
          <w:tab w:val="right" w:pos="5245"/>
        </w:tabs>
        <w:spacing w:after="120"/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810033" w:rsidR="00B80D66" w:rsidP="00B80D66" w:rsidRDefault="00B80D66" w14:paraId="792BB09D" w14:textId="77777777">
      <w:pPr>
        <w:tabs>
          <w:tab w:val="right" w:pos="5245"/>
        </w:tabs>
        <w:rPr>
          <w:rFonts w:ascii="Poppins SemiBold" w:hAnsi="Poppins SemiBold" w:cs="Poppins SemiBold"/>
          <w:b/>
          <w:bCs/>
          <w:sz w:val="20"/>
          <w:szCs w:val="20"/>
        </w:rPr>
      </w:pPr>
      <w:r w:rsidRPr="00DC37C1">
        <w:rPr>
          <w:rFonts w:ascii="Poppins" w:hAnsi="Poppins" w:cs="Poppins"/>
          <w:b/>
          <w:sz w:val="20"/>
          <w:szCs w:val="20"/>
        </w:rPr>
        <w:t xml:space="preserve">Details of </w:t>
      </w:r>
      <w:r>
        <w:rPr>
          <w:rFonts w:ascii="Poppins" w:hAnsi="Poppins" w:cs="Poppins"/>
          <w:b/>
          <w:sz w:val="20"/>
          <w:szCs w:val="20"/>
        </w:rPr>
        <w:t xml:space="preserve">any </w:t>
      </w:r>
      <w:r w:rsidRPr="00DC37C1">
        <w:rPr>
          <w:rFonts w:ascii="Poppins" w:hAnsi="Poppins" w:cs="Poppins"/>
          <w:b/>
          <w:sz w:val="20"/>
          <w:szCs w:val="20"/>
        </w:rPr>
        <w:t xml:space="preserve">medications being taken </w:t>
      </w:r>
      <w:r w:rsidRPr="00810033">
        <w:rPr>
          <w:rFonts w:ascii="Poppins" w:hAnsi="Poppins" w:cs="Poppins"/>
          <w:sz w:val="20"/>
          <w:szCs w:val="20"/>
        </w:rPr>
        <w:t xml:space="preserve">(if </w:t>
      </w:r>
      <w:r>
        <w:rPr>
          <w:rFonts w:ascii="Poppins" w:hAnsi="Poppins" w:cs="Poppins"/>
          <w:sz w:val="20"/>
          <w:szCs w:val="20"/>
        </w:rPr>
        <w:t>applicable</w:t>
      </w:r>
      <w:r w:rsidRPr="00810033">
        <w:rPr>
          <w:rFonts w:ascii="Poppins" w:hAnsi="Poppins" w:cs="Poppins"/>
          <w:sz w:val="20"/>
          <w:szCs w:val="20"/>
        </w:rPr>
        <w:t>), including how its given &amp; handled:</w:t>
      </w:r>
    </w:p>
    <w:p w:rsidRPr="00DC37C1" w:rsidR="00B80D66" w:rsidP="00B80D66" w:rsidRDefault="00B80D66" w14:paraId="1C236269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2678C3" w:rsidR="00B80D66" w:rsidP="00B80D66" w:rsidRDefault="00B80D66" w14:paraId="148314DD" w14:textId="77777777">
      <w:pPr>
        <w:tabs>
          <w:tab w:val="right" w:pos="5245"/>
        </w:tabs>
        <w:spacing w:after="120"/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Pr="00DC37C1" w:rsidR="00B80D66" w:rsidP="00B80D66" w:rsidRDefault="00B80D66" w14:paraId="03C4170A" w14:textId="77777777">
      <w:pPr>
        <w:tabs>
          <w:tab w:val="right" w:pos="5245"/>
        </w:tabs>
        <w:rPr>
          <w:rFonts w:ascii="Poppins" w:hAnsi="Poppins" w:cs="Poppins"/>
          <w:b/>
          <w:sz w:val="20"/>
          <w:szCs w:val="20"/>
        </w:rPr>
      </w:pPr>
      <w:r w:rsidRPr="00DC37C1">
        <w:rPr>
          <w:rFonts w:ascii="Poppins" w:hAnsi="Poppins" w:cs="Poppins"/>
          <w:b/>
          <w:sz w:val="20"/>
          <w:szCs w:val="20"/>
        </w:rPr>
        <w:t>Details of any medical devices</w:t>
      </w:r>
      <w:r>
        <w:rPr>
          <w:rFonts w:ascii="Poppins" w:hAnsi="Poppins" w:cs="Poppins"/>
          <w:b/>
          <w:sz w:val="20"/>
          <w:szCs w:val="20"/>
        </w:rPr>
        <w:t xml:space="preserve">, </w:t>
      </w:r>
      <w:r w:rsidRPr="00DC37C1">
        <w:rPr>
          <w:rFonts w:ascii="Poppins" w:hAnsi="Poppins" w:cs="Poppins"/>
          <w:b/>
          <w:sz w:val="20"/>
          <w:szCs w:val="20"/>
        </w:rPr>
        <w:t>such as pacemakers or insulin pumps:</w:t>
      </w:r>
    </w:p>
    <w:p w:rsidR="00B80D66" w:rsidP="00B80D66" w:rsidRDefault="00B80D66" w14:paraId="14B48951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 w:rsidRPr="00DC37C1">
        <w:rPr>
          <w:rFonts w:ascii="Poppins" w:hAnsi="Poppins" w:cs="Poppins"/>
          <w:b/>
          <w:sz w:val="20"/>
          <w:szCs w:val="20"/>
          <w:u w:val="single"/>
        </w:rPr>
        <w:tab/>
      </w:r>
    </w:p>
    <w:p w:rsidR="00B80D66" w:rsidP="00B80D66" w:rsidRDefault="00B80D66" w14:paraId="6D04A21E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="00B80D66" w:rsidP="00B80D66" w:rsidRDefault="00B80D66" w14:paraId="65CC53DB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</w:rPr>
      </w:pPr>
    </w:p>
    <w:p w:rsidR="00B80D66" w:rsidP="00B80D66" w:rsidRDefault="00B80D66" w14:paraId="6AB9D53E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>Signed parent/carer:</w:t>
      </w:r>
      <w:r w:rsidRPr="00EC159B">
        <w:rPr>
          <w:rFonts w:ascii="Poppins" w:hAnsi="Poppins" w:cs="Poppins"/>
          <w:b/>
          <w:sz w:val="20"/>
          <w:szCs w:val="20"/>
          <w:u w:val="single"/>
        </w:rPr>
        <w:t xml:space="preserve"> </w:t>
      </w:r>
      <w:r>
        <w:rPr>
          <w:rFonts w:ascii="Poppins" w:hAnsi="Poppins" w:cs="Poppins"/>
          <w:b/>
          <w:sz w:val="20"/>
          <w:szCs w:val="20"/>
          <w:u w:val="single"/>
        </w:rPr>
        <w:tab/>
      </w:r>
    </w:p>
    <w:p w:rsidR="00B80D66" w:rsidP="00B80D66" w:rsidRDefault="00B80D66" w14:paraId="76369FCF" w14:textId="77777777">
      <w:pPr>
        <w:tabs>
          <w:tab w:val="right" w:pos="5245"/>
        </w:tabs>
        <w:jc w:val="both"/>
        <w:rPr>
          <w:rFonts w:ascii="Poppins" w:hAnsi="Poppins" w:cs="Poppins"/>
          <w:b/>
          <w:sz w:val="20"/>
          <w:szCs w:val="20"/>
          <w:u w:val="single"/>
        </w:rPr>
      </w:pPr>
      <w:r>
        <w:rPr>
          <w:rFonts w:ascii="Poppins" w:hAnsi="Poppins" w:cs="Poppins"/>
          <w:b/>
          <w:sz w:val="20"/>
          <w:szCs w:val="20"/>
        </w:rPr>
        <w:t xml:space="preserve">Print Name: </w:t>
      </w:r>
      <w:r>
        <w:rPr>
          <w:rFonts w:ascii="Poppins" w:hAnsi="Poppins" w:cs="Poppins"/>
          <w:b/>
          <w:sz w:val="20"/>
          <w:szCs w:val="20"/>
          <w:u w:val="single"/>
        </w:rPr>
        <w:tab/>
      </w:r>
    </w:p>
    <w:sectPr w:rsidR="00B80D66" w:rsidSect="00B80D66">
      <w:headerReference w:type="default" r:id="rId10"/>
      <w:footerReference w:type="default" r:id="rId11"/>
      <w:type w:val="continuous"/>
      <w:pgSz w:w="11907" w:h="16840" w:orient="landscape" w:code="9"/>
      <w:pgMar w:top="62" w:right="357" w:bottom="164" w:left="357" w:header="0" w:footer="465" w:gutter="0"/>
      <w:cols w:space="720" w:num="2" w:sep="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0406" w:rsidRDefault="001A0406" w14:paraId="0EF6FF6F" w14:textId="77777777">
      <w:r>
        <w:separator/>
      </w:r>
    </w:p>
  </w:endnote>
  <w:endnote w:type="continuationSeparator" w:id="0">
    <w:p w:rsidR="001A0406" w:rsidRDefault="001A0406" w14:paraId="2DB63EB6" w14:textId="77777777">
      <w:r>
        <w:continuationSeparator/>
      </w:r>
    </w:p>
  </w:endnote>
  <w:endnote w:type="continuationNotice" w:id="1">
    <w:p w:rsidR="001A0406" w:rsidRDefault="001A0406" w14:paraId="1CAC172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Poppins Medium">
    <w:panose1 w:val="000006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252FB" w:rsidR="002678C3" w:rsidP="002678C3" w:rsidRDefault="002678C3" w14:paraId="1DB197EA" w14:textId="5F53C0F4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  <w:tab w:val="right" w:pos="11193"/>
      </w:tabs>
      <w:jc w:val="left"/>
      <w:rPr>
        <w:rFonts w:ascii="Poppins" w:hAnsi="Poppins" w:cs="Poppins"/>
      </w:rPr>
    </w:pPr>
    <w:r w:rsidRPr="0018079F">
      <w:rPr>
        <w:rFonts w:ascii="Poppins" w:hAnsi="Poppins" w:cs="Poppins"/>
        <w:b w:val="0"/>
        <w:bCs w:val="0"/>
        <w:u w:val="none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252FB" w:rsidR="00B80D66" w:rsidP="002678C3" w:rsidRDefault="00B80D66" w14:paraId="4A5C8F5A" w14:textId="68324C6F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  <w:tab w:val="right" w:pos="11193"/>
      </w:tabs>
      <w:jc w:val="left"/>
      <w:rPr>
        <w:rFonts w:ascii="Poppins" w:hAnsi="Poppins" w:cs="Poppi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0406" w:rsidRDefault="001A0406" w14:paraId="0028F0A4" w14:textId="77777777">
      <w:r>
        <w:separator/>
      </w:r>
    </w:p>
  </w:footnote>
  <w:footnote w:type="continuationSeparator" w:id="0">
    <w:p w:rsidR="001A0406" w:rsidRDefault="001A0406" w14:paraId="6644EA9D" w14:textId="77777777">
      <w:r>
        <w:continuationSeparator/>
      </w:r>
    </w:p>
  </w:footnote>
  <w:footnote w:type="continuationNotice" w:id="1">
    <w:p w:rsidR="001A0406" w:rsidRDefault="001A0406" w14:paraId="26231C42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C12948" w:rsidRDefault="00E252FB" w14:paraId="1A284D3D" w14:textId="5DDBF94C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</w:tabs>
      <w:jc w:val="left"/>
      <w:rPr>
        <w:rFonts w:ascii="Trebuchet MS" w:hAnsi="Trebuchet MS" w:cs="Trebuchet MS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CE5406" wp14:editId="7FEA22F7">
              <wp:simplePos x="0" y="0"/>
              <wp:positionH relativeFrom="column">
                <wp:posOffset>3602355</wp:posOffset>
              </wp:positionH>
              <wp:positionV relativeFrom="paragraph">
                <wp:posOffset>66675</wp:posOffset>
              </wp:positionV>
              <wp:extent cx="3594100" cy="666750"/>
              <wp:effectExtent l="0" t="0" r="25400" b="19050"/>
              <wp:wrapNone/>
              <wp:docPr id="103392115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2678C3" w:rsidR="001238D9" w:rsidP="00B11485" w:rsidRDefault="001238D9" w14:paraId="0111FC07" w14:textId="0797ACFB">
                          <w:pPr>
                            <w:pStyle w:val="BodyText2"/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678C3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20"/>
                              <w:szCs w:val="20"/>
                            </w:rPr>
                            <w:t xml:space="preserve">PLEASE COMPLETE IN </w:t>
                          </w:r>
                          <w:r w:rsidRPr="002678C3">
                            <w:rPr>
                              <w:rFonts w:ascii="Poppins" w:hAnsi="Poppins" w:cs="Poppins"/>
                              <w:bCs w:val="0"/>
                              <w:color w:val="000000" w:themeColor="text1"/>
                              <w:sz w:val="20"/>
                              <w:szCs w:val="20"/>
                            </w:rPr>
                            <w:t>BLACK INK AND CAPITAL LETTERS</w:t>
                          </w:r>
                          <w:r w:rsidRPr="002678C3" w:rsidR="00921EC3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20"/>
                              <w:szCs w:val="20"/>
                            </w:rPr>
                            <w:t>.</w:t>
                          </w:r>
                        </w:p>
                        <w:p w:rsidRPr="002678C3" w:rsidR="005159E8" w:rsidP="00E252FB" w:rsidRDefault="008D6814" w14:paraId="21A8DB70" w14:textId="6D17A186">
                          <w:pPr>
                            <w:pStyle w:val="BodyText2"/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>T</w:t>
                          </w:r>
                          <w:r w:rsidR="004C7B2F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his form </w:t>
                          </w:r>
                          <w:r w:rsidRPr="002678C3" w:rsidR="005159E8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will always </w:t>
                          </w:r>
                          <w:r w:rsidR="003E412A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be </w:t>
                          </w:r>
                          <w:r w:rsidRPr="002678C3" w:rsidR="005159E8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carried by the named individual </w:t>
                          </w:r>
                          <w:r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>for their safety during Camp EPIC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CCE5406">
              <v:stroke joinstyle="miter"/>
              <v:path gradientshapeok="t" o:connecttype="rect"/>
            </v:shapetype>
            <v:shape id="Text Box 3" style="position:absolute;margin-left:283.65pt;margin-top:5.25pt;width:283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">
              <v:textbox>
                <w:txbxContent>
                  <w:p w:rsidRPr="002678C3" w:rsidR="001238D9" w:rsidP="00B11485" w:rsidRDefault="001238D9" w14:paraId="0111FC07" w14:textId="0797ACFB">
                    <w:pPr>
                      <w:pStyle w:val="BodyText2"/>
                      <w:rPr>
                        <w:rFonts w:ascii="Poppins" w:hAnsi="Poppins" w:cs="Poppins"/>
                        <w:b w:val="0"/>
                        <w:color w:val="000000" w:themeColor="text1"/>
                        <w:sz w:val="20"/>
                        <w:szCs w:val="20"/>
                      </w:rPr>
                    </w:pPr>
                    <w:r w:rsidRPr="002678C3">
                      <w:rPr>
                        <w:rFonts w:ascii="Poppins" w:hAnsi="Poppins" w:cs="Poppins"/>
                        <w:b w:val="0"/>
                        <w:color w:val="000000" w:themeColor="text1"/>
                        <w:sz w:val="20"/>
                        <w:szCs w:val="20"/>
                      </w:rPr>
                      <w:t xml:space="preserve">PLEASE COMPLETE IN </w:t>
                    </w:r>
                    <w:r w:rsidRPr="002678C3">
                      <w:rPr>
                        <w:rFonts w:ascii="Poppins" w:hAnsi="Poppins" w:cs="Poppins"/>
                        <w:bCs w:val="0"/>
                        <w:color w:val="000000" w:themeColor="text1"/>
                        <w:sz w:val="20"/>
                        <w:szCs w:val="20"/>
                      </w:rPr>
                      <w:t>BLACK INK AND CAPITAL LETTERS</w:t>
                    </w:r>
                    <w:r w:rsidRPr="002678C3" w:rsidR="00921EC3">
                      <w:rPr>
                        <w:rFonts w:ascii="Poppins" w:hAnsi="Poppins" w:cs="Poppins"/>
                        <w:b w:val="0"/>
                        <w:color w:val="000000" w:themeColor="text1"/>
                        <w:sz w:val="20"/>
                        <w:szCs w:val="20"/>
                      </w:rPr>
                      <w:t>.</w:t>
                    </w:r>
                  </w:p>
                  <w:p w:rsidRPr="002678C3" w:rsidR="005159E8" w:rsidP="00E252FB" w:rsidRDefault="008D6814" w14:paraId="21A8DB70" w14:textId="6D17A186">
                    <w:pPr>
                      <w:pStyle w:val="BodyText2"/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>T</w:t>
                    </w:r>
                    <w:r w:rsidR="004C7B2F"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his form </w:t>
                    </w:r>
                    <w:r w:rsidRPr="002678C3" w:rsidR="005159E8"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will always </w:t>
                    </w:r>
                    <w:r w:rsidR="003E412A"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be </w:t>
                    </w:r>
                    <w:r w:rsidRPr="002678C3" w:rsidR="005159E8"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carried by the named individual </w:t>
                    </w:r>
                    <w:r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>for their safety during Camp EPIC</w:t>
                    </w:r>
                  </w:p>
                </w:txbxContent>
              </v:textbox>
            </v:shape>
          </w:pict>
        </mc:Fallback>
      </mc:AlternateContent>
    </w:r>
  </w:p>
  <w:p w:rsidR="006D4747" w:rsidP="00D25C75" w:rsidRDefault="006D4747" w14:paraId="09FC5F38" w14:textId="22517287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  <w:tab w:val="right" w:pos="11193"/>
      </w:tabs>
      <w:jc w:val="left"/>
      <w:rPr>
        <w:rFonts w:ascii="Poppins" w:hAnsi="Poppins" w:cs="Poppins"/>
        <w:b w:val="0"/>
        <w:sz w:val="40"/>
        <w:szCs w:val="40"/>
        <w:u w:val="none"/>
      </w:rPr>
    </w:pPr>
    <w:r w:rsidRPr="006D4747">
      <w:rPr>
        <w:rFonts w:ascii="Poppins" w:hAnsi="Poppins" w:cs="Poppins"/>
        <w:b w:val="0"/>
        <w:noProof/>
        <w:sz w:val="40"/>
        <w:szCs w:val="40"/>
        <w:u w:val="none"/>
      </w:rPr>
      <w:drawing>
        <wp:anchor distT="0" distB="0" distL="114300" distR="114300" simplePos="0" relativeHeight="251659267" behindDoc="0" locked="0" layoutInCell="1" allowOverlap="1" wp14:anchorId="7DBDF501" wp14:editId="3854F03E">
          <wp:simplePos x="0" y="0"/>
          <wp:positionH relativeFrom="column">
            <wp:posOffset>1905</wp:posOffset>
          </wp:positionH>
          <wp:positionV relativeFrom="paragraph">
            <wp:posOffset>-4445</wp:posOffset>
          </wp:positionV>
          <wp:extent cx="590550" cy="590550"/>
          <wp:effectExtent l="0" t="0" r="0" b="0"/>
          <wp:wrapThrough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hrough>
          <wp:docPr id="12080619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5820371" name="Picture 675820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747">
      <w:rPr>
        <w:rFonts w:ascii="Poppins" w:hAnsi="Poppins" w:cs="Poppins"/>
        <w:b w:val="0"/>
        <w:sz w:val="40"/>
        <w:szCs w:val="40"/>
        <w:u w:val="none"/>
      </w:rPr>
      <w:t>Camp EPIC 2026</w:t>
    </w:r>
  </w:p>
  <w:p w:rsidRPr="006D4747" w:rsidR="00C12948" w:rsidP="006D4747" w:rsidRDefault="006D4747" w14:paraId="3EFC040B" w14:textId="22A7D870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  <w:tab w:val="right" w:pos="11193"/>
      </w:tabs>
      <w:jc w:val="left"/>
      <w:rPr>
        <w:rFonts w:ascii="Poppins Medium" w:hAnsi="Poppins Medium" w:cs="Poppins Medium"/>
        <w:sz w:val="24"/>
        <w:szCs w:val="24"/>
      </w:rPr>
    </w:pPr>
    <w:r w:rsidRPr="006D4747">
      <w:rPr>
        <w:rFonts w:ascii="Poppins" w:hAnsi="Poppins" w:cs="Poppins"/>
        <w:b w:val="0"/>
        <w:sz w:val="24"/>
        <w:szCs w:val="24"/>
        <w:u w:val="none"/>
      </w:rPr>
      <w:t>Consent and Health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80D66" w:rsidRDefault="00B80D66" w14:paraId="399B1581" w14:textId="77777777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</w:tabs>
      <w:jc w:val="left"/>
      <w:rPr>
        <w:rFonts w:ascii="Trebuchet MS" w:hAnsi="Trebuchet MS" w:cs="Trebuchet MS"/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445EEFF" wp14:editId="49EE7C6F">
              <wp:simplePos x="0" y="0"/>
              <wp:positionH relativeFrom="column">
                <wp:posOffset>3602355</wp:posOffset>
              </wp:positionH>
              <wp:positionV relativeFrom="paragraph">
                <wp:posOffset>66675</wp:posOffset>
              </wp:positionV>
              <wp:extent cx="3594100" cy="666750"/>
              <wp:effectExtent l="0" t="0" r="25400" b="19050"/>
              <wp:wrapNone/>
              <wp:docPr id="12566360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2678C3" w:rsidR="00B80D66" w:rsidP="00B11485" w:rsidRDefault="00B80D66" w14:paraId="7A609A91" w14:textId="77777777">
                          <w:pPr>
                            <w:pStyle w:val="BodyText2"/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2678C3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20"/>
                              <w:szCs w:val="20"/>
                            </w:rPr>
                            <w:t xml:space="preserve">PLEASE COMPLETE IN </w:t>
                          </w:r>
                          <w:r w:rsidRPr="002678C3">
                            <w:rPr>
                              <w:rFonts w:ascii="Poppins" w:hAnsi="Poppins" w:cs="Poppins"/>
                              <w:bCs w:val="0"/>
                              <w:color w:val="000000" w:themeColor="text1"/>
                              <w:sz w:val="20"/>
                              <w:szCs w:val="20"/>
                            </w:rPr>
                            <w:t>BLACK INK AND CAPITAL LETTERS</w:t>
                          </w:r>
                          <w:r w:rsidRPr="002678C3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20"/>
                              <w:szCs w:val="20"/>
                            </w:rPr>
                            <w:t>.</w:t>
                          </w:r>
                        </w:p>
                        <w:p w:rsidRPr="002678C3" w:rsidR="00B80D66" w:rsidP="00E252FB" w:rsidRDefault="00B80D66" w14:paraId="6716B5B8" w14:textId="77777777">
                          <w:pPr>
                            <w:pStyle w:val="BodyText2"/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This form </w:t>
                          </w:r>
                          <w:r w:rsidRPr="002678C3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will always </w:t>
                          </w:r>
                          <w:r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be </w:t>
                          </w:r>
                          <w:r w:rsidRPr="002678C3"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 xml:space="preserve">carried by the named individual </w:t>
                          </w:r>
                          <w:r>
                            <w:rPr>
                              <w:rFonts w:ascii="Poppins" w:hAnsi="Poppins" w:cs="Poppins"/>
                              <w:b w:val="0"/>
                              <w:color w:val="000000" w:themeColor="text1"/>
                              <w:sz w:val="18"/>
                              <w:szCs w:val="18"/>
                            </w:rPr>
                            <w:t>for their safety during Camp EPIC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445EEFF">
              <v:stroke joinstyle="miter"/>
              <v:path gradientshapeok="t" o:connecttype="rect"/>
            </v:shapetype>
            <v:shape id="_x0000_s1029" style="position:absolute;margin-left:283.65pt;margin-top:5.25pt;width:283pt;height:5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">
              <v:textbox>
                <w:txbxContent>
                  <w:p w:rsidRPr="002678C3" w:rsidR="00B80D66" w:rsidP="00B11485" w:rsidRDefault="00B80D66" w14:paraId="7A609A91" w14:textId="77777777">
                    <w:pPr>
                      <w:pStyle w:val="BodyText2"/>
                      <w:rPr>
                        <w:rFonts w:ascii="Poppins" w:hAnsi="Poppins" w:cs="Poppins"/>
                        <w:b w:val="0"/>
                        <w:color w:val="000000" w:themeColor="text1"/>
                        <w:sz w:val="20"/>
                        <w:szCs w:val="20"/>
                      </w:rPr>
                    </w:pPr>
                    <w:r w:rsidRPr="002678C3">
                      <w:rPr>
                        <w:rFonts w:ascii="Poppins" w:hAnsi="Poppins" w:cs="Poppins"/>
                        <w:b w:val="0"/>
                        <w:color w:val="000000" w:themeColor="text1"/>
                        <w:sz w:val="20"/>
                        <w:szCs w:val="20"/>
                      </w:rPr>
                      <w:t xml:space="preserve">PLEASE COMPLETE IN </w:t>
                    </w:r>
                    <w:r w:rsidRPr="002678C3">
                      <w:rPr>
                        <w:rFonts w:ascii="Poppins" w:hAnsi="Poppins" w:cs="Poppins"/>
                        <w:bCs w:val="0"/>
                        <w:color w:val="000000" w:themeColor="text1"/>
                        <w:sz w:val="20"/>
                        <w:szCs w:val="20"/>
                      </w:rPr>
                      <w:t>BLACK INK AND CAPITAL LETTERS</w:t>
                    </w:r>
                    <w:r w:rsidRPr="002678C3">
                      <w:rPr>
                        <w:rFonts w:ascii="Poppins" w:hAnsi="Poppins" w:cs="Poppins"/>
                        <w:b w:val="0"/>
                        <w:color w:val="000000" w:themeColor="text1"/>
                        <w:sz w:val="20"/>
                        <w:szCs w:val="20"/>
                      </w:rPr>
                      <w:t>.</w:t>
                    </w:r>
                  </w:p>
                  <w:p w:rsidRPr="002678C3" w:rsidR="00B80D66" w:rsidP="00E252FB" w:rsidRDefault="00B80D66" w14:paraId="6716B5B8" w14:textId="77777777">
                    <w:pPr>
                      <w:pStyle w:val="BodyText2"/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This form </w:t>
                    </w:r>
                    <w:r w:rsidRPr="002678C3"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will always </w:t>
                    </w:r>
                    <w:r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be </w:t>
                    </w:r>
                    <w:r w:rsidRPr="002678C3"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 xml:space="preserve">carried by the named individual </w:t>
                    </w:r>
                    <w:r>
                      <w:rPr>
                        <w:rFonts w:ascii="Poppins" w:hAnsi="Poppins" w:cs="Poppins"/>
                        <w:b w:val="0"/>
                        <w:color w:val="000000" w:themeColor="text1"/>
                        <w:sz w:val="18"/>
                        <w:szCs w:val="18"/>
                      </w:rPr>
                      <w:t>for their safety during Camp EPIC</w:t>
                    </w:r>
                  </w:p>
                </w:txbxContent>
              </v:textbox>
            </v:shape>
          </w:pict>
        </mc:Fallback>
      </mc:AlternateContent>
    </w:r>
  </w:p>
  <w:p w:rsidR="00B80D66" w:rsidP="00D25C75" w:rsidRDefault="00B80D66" w14:paraId="0D94C5D1" w14:textId="77777777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  <w:tab w:val="right" w:pos="11193"/>
      </w:tabs>
      <w:jc w:val="left"/>
      <w:rPr>
        <w:rFonts w:ascii="Poppins" w:hAnsi="Poppins" w:cs="Poppins"/>
        <w:b w:val="0"/>
        <w:sz w:val="40"/>
        <w:szCs w:val="40"/>
        <w:u w:val="none"/>
      </w:rPr>
    </w:pPr>
    <w:r w:rsidRPr="006D4747">
      <w:rPr>
        <w:rFonts w:ascii="Poppins" w:hAnsi="Poppins" w:cs="Poppins"/>
        <w:b w:val="0"/>
        <w:noProof/>
        <w:sz w:val="40"/>
        <w:szCs w:val="40"/>
        <w:u w:val="none"/>
      </w:rPr>
      <w:drawing>
        <wp:anchor distT="0" distB="0" distL="114300" distR="114300" simplePos="0" relativeHeight="251659264" behindDoc="0" locked="0" layoutInCell="1" allowOverlap="1" wp14:anchorId="5D289952" wp14:editId="798EC750">
          <wp:simplePos x="0" y="0"/>
          <wp:positionH relativeFrom="column">
            <wp:posOffset>1905</wp:posOffset>
          </wp:positionH>
          <wp:positionV relativeFrom="paragraph">
            <wp:posOffset>-4445</wp:posOffset>
          </wp:positionV>
          <wp:extent cx="590550" cy="590550"/>
          <wp:effectExtent l="0" t="0" r="0" b="0"/>
          <wp:wrapThrough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hrough>
          <wp:docPr id="154448505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5820371" name="Picture 67582037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4747">
      <w:rPr>
        <w:rFonts w:ascii="Poppins" w:hAnsi="Poppins" w:cs="Poppins"/>
        <w:b w:val="0"/>
        <w:sz w:val="40"/>
        <w:szCs w:val="40"/>
        <w:u w:val="none"/>
      </w:rPr>
      <w:t>Camp EPIC 2026</w:t>
    </w:r>
  </w:p>
  <w:p w:rsidRPr="006D4747" w:rsidR="00B80D66" w:rsidP="006D4747" w:rsidRDefault="00B80D66" w14:paraId="1F758F23" w14:textId="77777777">
    <w:pPr>
      <w:pStyle w:val="BodyText"/>
      <w:framePr w:hSpace="0" w:wrap="auto" w:hAnchor="text" w:vAnchor="margin" w:yAlign="inline"/>
      <w:tabs>
        <w:tab w:val="clear" w:pos="1843"/>
        <w:tab w:val="clear" w:pos="8313"/>
        <w:tab w:val="clear" w:pos="8647"/>
        <w:tab w:val="right" w:pos="11193"/>
      </w:tabs>
      <w:jc w:val="left"/>
      <w:rPr>
        <w:rFonts w:ascii="Poppins Medium" w:hAnsi="Poppins Medium" w:cs="Poppins Medium"/>
        <w:sz w:val="24"/>
        <w:szCs w:val="24"/>
      </w:rPr>
    </w:pPr>
    <w:r w:rsidRPr="006D4747">
      <w:rPr>
        <w:rFonts w:ascii="Poppins" w:hAnsi="Poppins" w:cs="Poppins"/>
        <w:b w:val="0"/>
        <w:sz w:val="24"/>
        <w:szCs w:val="24"/>
        <w:u w:val="none"/>
      </w:rPr>
      <w:t>Consent and Health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2445"/>
    <w:multiLevelType w:val="hybridMultilevel"/>
    <w:tmpl w:val="5DF61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7037BF"/>
    <w:multiLevelType w:val="hybridMultilevel"/>
    <w:tmpl w:val="9DC87AE8"/>
    <w:lvl w:ilvl="0" w:tplc="08090001">
      <w:start w:val="1"/>
      <w:numFmt w:val="bullet"/>
      <w:lvlText w:val=""/>
      <w:lvlJc w:val="left"/>
      <w:pPr>
        <w:ind w:left="71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3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5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7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9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1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3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5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76" w:hanging="360"/>
      </w:pPr>
      <w:rPr>
        <w:rFonts w:hint="default" w:ascii="Wingdings" w:hAnsi="Wingdings"/>
      </w:rPr>
    </w:lvl>
  </w:abstractNum>
  <w:abstractNum w:abstractNumId="2" w15:restartNumberingAfterBreak="0">
    <w:nsid w:val="253403B5"/>
    <w:multiLevelType w:val="hybridMultilevel"/>
    <w:tmpl w:val="DAFEE86C"/>
    <w:lvl w:ilvl="0" w:tplc="08090001">
      <w:start w:val="1"/>
      <w:numFmt w:val="bullet"/>
      <w:lvlText w:val=""/>
      <w:lvlJc w:val="left"/>
      <w:pPr>
        <w:ind w:left="71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3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5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7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9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1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3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5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76" w:hanging="360"/>
      </w:pPr>
      <w:rPr>
        <w:rFonts w:hint="default" w:ascii="Wingdings" w:hAnsi="Wingdings"/>
      </w:rPr>
    </w:lvl>
  </w:abstractNum>
  <w:num w:numId="1" w16cid:durableId="1357003558">
    <w:abstractNumId w:val="1"/>
  </w:num>
  <w:num w:numId="2" w16cid:durableId="571280365">
    <w:abstractNumId w:val="2"/>
  </w:num>
  <w:num w:numId="3" w16cid:durableId="1673603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trackRevisions w:val="false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948"/>
    <w:rsid w:val="000272C3"/>
    <w:rsid w:val="00034195"/>
    <w:rsid w:val="00060AD8"/>
    <w:rsid w:val="000C47C8"/>
    <w:rsid w:val="000D15D1"/>
    <w:rsid w:val="000D29D4"/>
    <w:rsid w:val="000F4F99"/>
    <w:rsid w:val="00104272"/>
    <w:rsid w:val="001078AA"/>
    <w:rsid w:val="001238D9"/>
    <w:rsid w:val="0015649B"/>
    <w:rsid w:val="00161B7E"/>
    <w:rsid w:val="0018079F"/>
    <w:rsid w:val="0018566E"/>
    <w:rsid w:val="00195BB9"/>
    <w:rsid w:val="001A0406"/>
    <w:rsid w:val="001A6BB7"/>
    <w:rsid w:val="001E1CCA"/>
    <w:rsid w:val="001E633F"/>
    <w:rsid w:val="001F7E47"/>
    <w:rsid w:val="002233F1"/>
    <w:rsid w:val="00244F2F"/>
    <w:rsid w:val="00252354"/>
    <w:rsid w:val="002678C3"/>
    <w:rsid w:val="002760C9"/>
    <w:rsid w:val="00276599"/>
    <w:rsid w:val="00294187"/>
    <w:rsid w:val="00296F3D"/>
    <w:rsid w:val="002A0A53"/>
    <w:rsid w:val="002A1EC9"/>
    <w:rsid w:val="002A7598"/>
    <w:rsid w:val="002A7BA9"/>
    <w:rsid w:val="002C6328"/>
    <w:rsid w:val="002E440F"/>
    <w:rsid w:val="002F3385"/>
    <w:rsid w:val="00331649"/>
    <w:rsid w:val="00350E92"/>
    <w:rsid w:val="00393308"/>
    <w:rsid w:val="003A462C"/>
    <w:rsid w:val="003A4964"/>
    <w:rsid w:val="003B43A6"/>
    <w:rsid w:val="003C1340"/>
    <w:rsid w:val="003C7153"/>
    <w:rsid w:val="003E412A"/>
    <w:rsid w:val="003F5C59"/>
    <w:rsid w:val="00422C5C"/>
    <w:rsid w:val="004429D1"/>
    <w:rsid w:val="004767E2"/>
    <w:rsid w:val="004768CF"/>
    <w:rsid w:val="0049408F"/>
    <w:rsid w:val="004A2CE4"/>
    <w:rsid w:val="004A3B65"/>
    <w:rsid w:val="004C7B2F"/>
    <w:rsid w:val="004D45A5"/>
    <w:rsid w:val="004F4CB0"/>
    <w:rsid w:val="005159E8"/>
    <w:rsid w:val="005703E6"/>
    <w:rsid w:val="005773F7"/>
    <w:rsid w:val="005A144D"/>
    <w:rsid w:val="005A506B"/>
    <w:rsid w:val="005B55B4"/>
    <w:rsid w:val="005F1AEF"/>
    <w:rsid w:val="0060268E"/>
    <w:rsid w:val="0062124D"/>
    <w:rsid w:val="00622886"/>
    <w:rsid w:val="00650555"/>
    <w:rsid w:val="0067619D"/>
    <w:rsid w:val="00697E96"/>
    <w:rsid w:val="006A0E1D"/>
    <w:rsid w:val="006C7BBF"/>
    <w:rsid w:val="006D4747"/>
    <w:rsid w:val="006E3E2D"/>
    <w:rsid w:val="007112D0"/>
    <w:rsid w:val="00730951"/>
    <w:rsid w:val="00740E8A"/>
    <w:rsid w:val="007663FA"/>
    <w:rsid w:val="0078648F"/>
    <w:rsid w:val="007C1115"/>
    <w:rsid w:val="007D63DE"/>
    <w:rsid w:val="007F662A"/>
    <w:rsid w:val="00803331"/>
    <w:rsid w:val="00810033"/>
    <w:rsid w:val="008212B4"/>
    <w:rsid w:val="00826833"/>
    <w:rsid w:val="00836BD4"/>
    <w:rsid w:val="00853125"/>
    <w:rsid w:val="00866D46"/>
    <w:rsid w:val="00876A7A"/>
    <w:rsid w:val="008D56C0"/>
    <w:rsid w:val="008D6814"/>
    <w:rsid w:val="008E4C07"/>
    <w:rsid w:val="008F3EA7"/>
    <w:rsid w:val="008F78FF"/>
    <w:rsid w:val="00921EC3"/>
    <w:rsid w:val="00930484"/>
    <w:rsid w:val="00944864"/>
    <w:rsid w:val="00945C72"/>
    <w:rsid w:val="00952BF9"/>
    <w:rsid w:val="00965BDF"/>
    <w:rsid w:val="00975BDB"/>
    <w:rsid w:val="009766B6"/>
    <w:rsid w:val="00976F07"/>
    <w:rsid w:val="009927F3"/>
    <w:rsid w:val="009B05E1"/>
    <w:rsid w:val="009C4622"/>
    <w:rsid w:val="009C4D30"/>
    <w:rsid w:val="00A32645"/>
    <w:rsid w:val="00A3375E"/>
    <w:rsid w:val="00A43121"/>
    <w:rsid w:val="00A60192"/>
    <w:rsid w:val="00A83836"/>
    <w:rsid w:val="00A8604C"/>
    <w:rsid w:val="00A9547C"/>
    <w:rsid w:val="00A97036"/>
    <w:rsid w:val="00AD2EB0"/>
    <w:rsid w:val="00AE6DF2"/>
    <w:rsid w:val="00AF3A1A"/>
    <w:rsid w:val="00AF5246"/>
    <w:rsid w:val="00B11485"/>
    <w:rsid w:val="00B20E7B"/>
    <w:rsid w:val="00B35596"/>
    <w:rsid w:val="00B50C6D"/>
    <w:rsid w:val="00B548E7"/>
    <w:rsid w:val="00B55340"/>
    <w:rsid w:val="00B80D66"/>
    <w:rsid w:val="00B95B8D"/>
    <w:rsid w:val="00BB194C"/>
    <w:rsid w:val="00BB2484"/>
    <w:rsid w:val="00BB4D4C"/>
    <w:rsid w:val="00BB63E3"/>
    <w:rsid w:val="00BC15B7"/>
    <w:rsid w:val="00BD1F03"/>
    <w:rsid w:val="00BE26F9"/>
    <w:rsid w:val="00C12948"/>
    <w:rsid w:val="00C23254"/>
    <w:rsid w:val="00C262FF"/>
    <w:rsid w:val="00C27DAB"/>
    <w:rsid w:val="00C37C89"/>
    <w:rsid w:val="00C54C95"/>
    <w:rsid w:val="00C55A4A"/>
    <w:rsid w:val="00C56EE7"/>
    <w:rsid w:val="00C7226E"/>
    <w:rsid w:val="00C967FB"/>
    <w:rsid w:val="00CE6FA9"/>
    <w:rsid w:val="00CF085A"/>
    <w:rsid w:val="00D16EBA"/>
    <w:rsid w:val="00D25AAF"/>
    <w:rsid w:val="00D25C75"/>
    <w:rsid w:val="00D41AD1"/>
    <w:rsid w:val="00D46156"/>
    <w:rsid w:val="00D80461"/>
    <w:rsid w:val="00D82D66"/>
    <w:rsid w:val="00D909F5"/>
    <w:rsid w:val="00D90ED1"/>
    <w:rsid w:val="00DC37C1"/>
    <w:rsid w:val="00DD4E3C"/>
    <w:rsid w:val="00DD7496"/>
    <w:rsid w:val="00DE05C4"/>
    <w:rsid w:val="00DE1A10"/>
    <w:rsid w:val="00DF2260"/>
    <w:rsid w:val="00E0550C"/>
    <w:rsid w:val="00E252FB"/>
    <w:rsid w:val="00E267D4"/>
    <w:rsid w:val="00E50DA7"/>
    <w:rsid w:val="00E53713"/>
    <w:rsid w:val="00E65130"/>
    <w:rsid w:val="00E765F3"/>
    <w:rsid w:val="00E80EF5"/>
    <w:rsid w:val="00E838B3"/>
    <w:rsid w:val="00E9161E"/>
    <w:rsid w:val="00EC159B"/>
    <w:rsid w:val="00EC5407"/>
    <w:rsid w:val="00EC7999"/>
    <w:rsid w:val="00F20C8B"/>
    <w:rsid w:val="00F21EFB"/>
    <w:rsid w:val="00F417C3"/>
    <w:rsid w:val="00F65894"/>
    <w:rsid w:val="00F76E11"/>
    <w:rsid w:val="00FC2D9F"/>
    <w:rsid w:val="00FD2249"/>
    <w:rsid w:val="00FE3BA7"/>
    <w:rsid w:val="00FE509B"/>
    <w:rsid w:val="00FF0126"/>
    <w:rsid w:val="00FF3F78"/>
    <w:rsid w:val="5267C560"/>
    <w:rsid w:val="683D2D72"/>
    <w:rsid w:val="74771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AF6195"/>
  <w15:docId w15:val="{0F8A4D54-EA36-4C43-A8A9-9867896C6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qFormat="1"/>
    <w:lsdException w:name="heading 4" w:uiPriority="9" w:semiHidden="1" w:unhideWhenUsed="1" w:qFormat="1"/>
    <w:lsdException w:name="heading 5" w:uiPriority="9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9547C"/>
    <w:rPr>
      <w:rFonts w:ascii="Times New Roman" w:hAnsi="Times New Roman"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9547C"/>
    <w:pPr>
      <w:keepNext/>
      <w:tabs>
        <w:tab w:val="right" w:pos="1593"/>
        <w:tab w:val="left" w:pos="1735"/>
        <w:tab w:val="right" w:pos="3328"/>
        <w:tab w:val="right" w:pos="3435"/>
        <w:tab w:val="right" w:pos="5279"/>
        <w:tab w:val="right" w:pos="8313"/>
        <w:tab w:val="left" w:pos="8647"/>
      </w:tabs>
      <w:overflowPunct w:val="0"/>
      <w:autoSpaceDE w:val="0"/>
      <w:autoSpaceDN w:val="0"/>
      <w:adjustRightInd w:val="0"/>
      <w:ind w:left="175" w:hanging="179"/>
      <w:jc w:val="both"/>
      <w:textAlignment w:val="baseline"/>
      <w:outlineLvl w:val="2"/>
    </w:pPr>
    <w:rPr>
      <w:rFonts w:ascii="CG Times" w:hAnsi="CG Times" w:cs="CG Times"/>
      <w:b/>
      <w:bCs/>
      <w:sz w:val="16"/>
      <w:szCs w:val="1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9547C"/>
    <w:pPr>
      <w:keepNext/>
      <w:tabs>
        <w:tab w:val="left" w:pos="1843"/>
        <w:tab w:val="right" w:pos="8313"/>
        <w:tab w:val="left" w:pos="8647"/>
      </w:tabs>
      <w:overflowPunct w:val="0"/>
      <w:autoSpaceDE w:val="0"/>
      <w:autoSpaceDN w:val="0"/>
      <w:adjustRightInd w:val="0"/>
      <w:jc w:val="both"/>
      <w:textAlignment w:val="baseline"/>
      <w:outlineLvl w:val="5"/>
    </w:pPr>
    <w:rPr>
      <w:rFonts w:ascii="Trebuchet MS" w:hAnsi="Trebuchet MS" w:cs="Trebuchet M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9547C"/>
    <w:pPr>
      <w:keepNext/>
      <w:tabs>
        <w:tab w:val="left" w:pos="1843"/>
        <w:tab w:val="right" w:pos="8313"/>
        <w:tab w:val="left" w:pos="8647"/>
      </w:tabs>
      <w:overflowPunct w:val="0"/>
      <w:autoSpaceDE w:val="0"/>
      <w:autoSpaceDN w:val="0"/>
      <w:adjustRightInd w:val="0"/>
      <w:jc w:val="both"/>
      <w:textAlignment w:val="baseline"/>
      <w:outlineLvl w:val="6"/>
    </w:pPr>
    <w:rPr>
      <w:rFonts w:ascii="Trebuchet MS" w:hAnsi="Trebuchet MS" w:cs="Trebuchet MS"/>
      <w:sz w:val="22"/>
      <w:szCs w:val="22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9547C"/>
    <w:pPr>
      <w:keepNext/>
      <w:tabs>
        <w:tab w:val="right" w:pos="5220"/>
      </w:tabs>
      <w:overflowPunct w:val="0"/>
      <w:autoSpaceDE w:val="0"/>
      <w:autoSpaceDN w:val="0"/>
      <w:adjustRightInd w:val="0"/>
      <w:textAlignment w:val="baseline"/>
      <w:outlineLvl w:val="7"/>
    </w:pPr>
    <w:rPr>
      <w:rFonts w:ascii="CG Times" w:hAnsi="CG Times" w:cs="CG Times"/>
      <w:sz w:val="22"/>
      <w:szCs w:val="22"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9547C"/>
    <w:pPr>
      <w:keepNext/>
      <w:tabs>
        <w:tab w:val="right" w:pos="3328"/>
        <w:tab w:val="right" w:pos="3435"/>
        <w:tab w:val="right" w:pos="5279"/>
        <w:tab w:val="right" w:pos="8313"/>
        <w:tab w:val="left" w:pos="8647"/>
      </w:tabs>
      <w:overflowPunct w:val="0"/>
      <w:autoSpaceDE w:val="0"/>
      <w:autoSpaceDN w:val="0"/>
      <w:adjustRightInd w:val="0"/>
      <w:ind w:hanging="4"/>
      <w:jc w:val="both"/>
      <w:textAlignment w:val="baseline"/>
      <w:outlineLvl w:val="8"/>
    </w:pPr>
    <w:rPr>
      <w:rFonts w:ascii="CG Times" w:hAnsi="CG Times" w:cs="CG Times"/>
      <w:sz w:val="16"/>
      <w:szCs w:val="16"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link w:val="Heading3"/>
    <w:uiPriority w:val="99"/>
    <w:rsid w:val="00A9547C"/>
    <w:rPr>
      <w:rFonts w:ascii="Cambria" w:hAnsi="Cambria" w:cs="Cambria"/>
      <w:b/>
      <w:bCs/>
      <w:sz w:val="26"/>
      <w:szCs w:val="26"/>
      <w:lang w:val="en-GB"/>
    </w:rPr>
  </w:style>
  <w:style w:type="character" w:styleId="Heading6Char" w:customStyle="1">
    <w:name w:val="Heading 6 Char"/>
    <w:link w:val="Heading6"/>
    <w:uiPriority w:val="99"/>
    <w:rsid w:val="00A9547C"/>
    <w:rPr>
      <w:rFonts w:ascii="Calibri" w:hAnsi="Calibri" w:cs="Calibri"/>
      <w:b/>
      <w:bCs/>
      <w:lang w:val="en-GB"/>
    </w:rPr>
  </w:style>
  <w:style w:type="character" w:styleId="Heading7Char" w:customStyle="1">
    <w:name w:val="Heading 7 Char"/>
    <w:link w:val="Heading7"/>
    <w:uiPriority w:val="99"/>
    <w:rsid w:val="00A9547C"/>
    <w:rPr>
      <w:rFonts w:ascii="Calibri" w:hAnsi="Calibri" w:cs="Calibri"/>
      <w:sz w:val="24"/>
      <w:szCs w:val="24"/>
      <w:lang w:val="en-GB"/>
    </w:rPr>
  </w:style>
  <w:style w:type="character" w:styleId="Heading8Char" w:customStyle="1">
    <w:name w:val="Heading 8 Char"/>
    <w:link w:val="Heading8"/>
    <w:uiPriority w:val="99"/>
    <w:rsid w:val="00A9547C"/>
    <w:rPr>
      <w:rFonts w:ascii="Calibri" w:hAnsi="Calibri" w:cs="Calibri"/>
      <w:i/>
      <w:iCs/>
      <w:sz w:val="24"/>
      <w:szCs w:val="24"/>
      <w:lang w:val="en-GB"/>
    </w:rPr>
  </w:style>
  <w:style w:type="character" w:styleId="Heading9Char" w:customStyle="1">
    <w:name w:val="Heading 9 Char"/>
    <w:link w:val="Heading9"/>
    <w:uiPriority w:val="99"/>
    <w:rsid w:val="00A9547C"/>
    <w:rPr>
      <w:rFonts w:ascii="Cambria" w:hAnsi="Cambria" w:cs="Cambria"/>
      <w:lang w:val="en-GB"/>
    </w:rPr>
  </w:style>
  <w:style w:type="paragraph" w:styleId="Header">
    <w:name w:val="header"/>
    <w:basedOn w:val="Normal"/>
    <w:link w:val="HeaderChar"/>
    <w:uiPriority w:val="99"/>
    <w:rsid w:val="00A9547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G Times" w:hAnsi="CG Times" w:cs="CG Times"/>
      <w:sz w:val="22"/>
      <w:szCs w:val="22"/>
    </w:rPr>
  </w:style>
  <w:style w:type="character" w:styleId="HeaderChar" w:customStyle="1">
    <w:name w:val="Header Char"/>
    <w:link w:val="Header"/>
    <w:uiPriority w:val="99"/>
    <w:rsid w:val="00A9547C"/>
    <w:rPr>
      <w:rFonts w:ascii="Times New Roman" w:hAnsi="Times New Roman" w:cs="Times New Roman"/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rsid w:val="00A9547C"/>
    <w:pPr>
      <w:tabs>
        <w:tab w:val="right" w:pos="3435"/>
        <w:tab w:val="left" w:pos="5216"/>
        <w:tab w:val="right" w:pos="8313"/>
        <w:tab w:val="left" w:pos="8647"/>
      </w:tabs>
      <w:overflowPunct w:val="0"/>
      <w:autoSpaceDE w:val="0"/>
      <w:autoSpaceDN w:val="0"/>
      <w:adjustRightInd w:val="0"/>
      <w:ind w:left="175" w:hanging="142"/>
      <w:jc w:val="both"/>
      <w:textAlignment w:val="baseline"/>
    </w:pPr>
    <w:rPr>
      <w:rFonts w:ascii="Trebuchet MS" w:hAnsi="Trebuchet MS" w:cs="Trebuchet MS"/>
      <w:sz w:val="18"/>
      <w:szCs w:val="18"/>
    </w:rPr>
  </w:style>
  <w:style w:type="character" w:styleId="BodyTextIndent2Char" w:customStyle="1">
    <w:name w:val="Body Text Indent 2 Char"/>
    <w:link w:val="BodyTextIndent2"/>
    <w:uiPriority w:val="99"/>
    <w:rsid w:val="00A9547C"/>
    <w:rPr>
      <w:rFonts w:ascii="Times New Roman" w:hAnsi="Times New Roman" w:cs="Times New Roman"/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9"/>
    <w:rsid w:val="00A9547C"/>
    <w:pPr>
      <w:tabs>
        <w:tab w:val="right" w:pos="3435"/>
        <w:tab w:val="right" w:pos="5279"/>
        <w:tab w:val="right" w:pos="8313"/>
        <w:tab w:val="left" w:pos="8647"/>
      </w:tabs>
      <w:overflowPunct w:val="0"/>
      <w:autoSpaceDE w:val="0"/>
      <w:autoSpaceDN w:val="0"/>
      <w:adjustRightInd w:val="0"/>
      <w:ind w:left="175" w:hanging="179"/>
      <w:jc w:val="both"/>
      <w:textAlignment w:val="baseline"/>
    </w:pPr>
    <w:rPr>
      <w:rFonts w:ascii="Trebuchet MS" w:hAnsi="Trebuchet MS" w:cs="Trebuchet MS"/>
      <w:sz w:val="18"/>
      <w:szCs w:val="18"/>
    </w:rPr>
  </w:style>
  <w:style w:type="character" w:styleId="BodyTextIndent3Char" w:customStyle="1">
    <w:name w:val="Body Text Indent 3 Char"/>
    <w:link w:val="BodyTextIndent3"/>
    <w:uiPriority w:val="99"/>
    <w:rsid w:val="00A9547C"/>
    <w:rPr>
      <w:rFonts w:ascii="Times New Roman" w:hAnsi="Times New Roman" w:cs="Times New Roman"/>
      <w:sz w:val="16"/>
      <w:szCs w:val="16"/>
      <w:lang w:val="en-GB"/>
    </w:rPr>
  </w:style>
  <w:style w:type="paragraph" w:styleId="BodyText">
    <w:name w:val="Body Text"/>
    <w:basedOn w:val="Normal"/>
    <w:link w:val="BodyTextChar"/>
    <w:uiPriority w:val="99"/>
    <w:rsid w:val="00A9547C"/>
    <w:pPr>
      <w:framePr w:hSpace="180" w:wrap="notBeside" w:hAnchor="margin" w:vAnchor="text" w:y="126"/>
      <w:tabs>
        <w:tab w:val="left" w:pos="1843"/>
        <w:tab w:val="right" w:pos="8313"/>
        <w:tab w:val="left" w:pos="8647"/>
      </w:tabs>
      <w:overflowPunct w:val="0"/>
      <w:autoSpaceDE w:val="0"/>
      <w:autoSpaceDN w:val="0"/>
      <w:adjustRightInd w:val="0"/>
      <w:jc w:val="center"/>
      <w:textAlignment w:val="baseline"/>
    </w:pPr>
    <w:rPr>
      <w:rFonts w:ascii="CG Times" w:hAnsi="CG Times" w:cs="CG Times"/>
      <w:b/>
      <w:bCs/>
      <w:sz w:val="18"/>
      <w:szCs w:val="18"/>
      <w:u w:val="single"/>
    </w:rPr>
  </w:style>
  <w:style w:type="character" w:styleId="BodyTextChar" w:customStyle="1">
    <w:name w:val="Body Text Char"/>
    <w:link w:val="BodyText"/>
    <w:uiPriority w:val="99"/>
    <w:rsid w:val="00A9547C"/>
    <w:rPr>
      <w:rFonts w:ascii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9"/>
    <w:rsid w:val="00A9547C"/>
    <w:pPr>
      <w:jc w:val="center"/>
    </w:pPr>
    <w:rPr>
      <w:rFonts w:ascii="Trebuchet MS" w:hAnsi="Trebuchet MS" w:cs="Trebuchet MS"/>
      <w:b/>
      <w:bCs/>
    </w:rPr>
  </w:style>
  <w:style w:type="character" w:styleId="BodyText2Char" w:customStyle="1">
    <w:name w:val="Body Text 2 Char"/>
    <w:link w:val="BodyText2"/>
    <w:uiPriority w:val="99"/>
    <w:rsid w:val="00A9547C"/>
    <w:rPr>
      <w:rFonts w:ascii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A9547C"/>
    <w:pPr>
      <w:tabs>
        <w:tab w:val="center" w:pos="4153"/>
        <w:tab w:val="right" w:pos="8306"/>
      </w:tabs>
    </w:pPr>
  </w:style>
  <w:style w:type="character" w:styleId="FooterChar" w:customStyle="1">
    <w:name w:val="Footer Char"/>
    <w:link w:val="Footer"/>
    <w:uiPriority w:val="99"/>
    <w:rsid w:val="00A9547C"/>
    <w:rPr>
      <w:rFonts w:ascii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rsid w:val="00A9547C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rsid w:val="00A9547C"/>
    <w:rPr>
      <w:rFonts w:ascii="Times New Roman" w:hAnsi="Times New Roman" w:cs="Times New Roman"/>
      <w:sz w:val="2"/>
      <w:szCs w:val="2"/>
      <w:lang w:val="en-GB"/>
    </w:rPr>
  </w:style>
  <w:style w:type="paragraph" w:styleId="ListParagraph">
    <w:name w:val="List Paragraph"/>
    <w:basedOn w:val="Normal"/>
    <w:uiPriority w:val="34"/>
    <w:qFormat/>
    <w:rsid w:val="00AF3A1A"/>
    <w:pPr>
      <w:ind w:left="720"/>
    </w:pPr>
  </w:style>
  <w:style w:type="table" w:styleId="TableGrid">
    <w:name w:val="Table Grid"/>
    <w:basedOn w:val="TableNormal"/>
    <w:uiPriority w:val="59"/>
    <w:rsid w:val="0085312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acimagecontainer" w:customStyle="1">
    <w:name w:val="wacimagecontainer"/>
    <w:basedOn w:val="DefaultParagraphFont"/>
    <w:rsid w:val="00853125"/>
  </w:style>
  <w:style w:type="paragraph" w:styleId="default" w:customStyle="1">
    <w:name w:val="default"/>
    <w:basedOn w:val="Normal"/>
    <w:rsid w:val="0018079F"/>
    <w:pPr>
      <w:autoSpaceDE w:val="0"/>
      <w:autoSpaceDN w:val="0"/>
    </w:pPr>
    <w:rPr>
      <w:rFonts w:ascii="Poppins" w:hAnsi="Poppins" w:cs="Poppins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CA645-FC22-44E0-B66C-71B3971B69C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Hurdlestone Health Form</dc:title>
  <dc:subject/>
  <dc:creator>Rory Fitz-Gerald</dc:creator>
  <keywords/>
  <dc:description/>
  <lastModifiedBy>cara bennett</lastModifiedBy>
  <revision>3</revision>
  <lastPrinted>2026-06-12T14:23:00.0000000Z</lastPrinted>
  <dcterms:created xsi:type="dcterms:W3CDTF">2026-06-12T18:07:00.0000000Z</dcterms:created>
  <dcterms:modified xsi:type="dcterms:W3CDTF">2026-06-22T08:22:09.9138510Z</dcterms:modified>
  <category/>
</coreProperties>
</file>